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9D" w:rsidRDefault="0079239D">
      <w:r>
        <w:t xml:space="preserve">Minutes of the Salem City Council Meeting held on </w:t>
      </w:r>
      <w:r w:rsidR="00D33FFC">
        <w:t>May 5</w:t>
      </w:r>
      <w:r w:rsidR="005D33C1">
        <w:t>, 2010</w:t>
      </w:r>
      <w:r w:rsidR="00C161BB">
        <w:t xml:space="preserve"> </w:t>
      </w:r>
      <w:r>
        <w:t xml:space="preserve">in the Salem City </w:t>
      </w:r>
      <w:r w:rsidRPr="00D05B36">
        <w:t>Council Chambers.</w:t>
      </w:r>
    </w:p>
    <w:p w:rsidR="0079239D" w:rsidRDefault="0079239D"/>
    <w:p w:rsidR="006F7F82" w:rsidRPr="006F7F82" w:rsidRDefault="00013862">
      <w:pPr>
        <w:rPr>
          <w:bCs/>
        </w:rPr>
      </w:pPr>
      <w:r>
        <w:rPr>
          <w:b/>
          <w:bCs/>
        </w:rPr>
        <w:t>Work session</w:t>
      </w:r>
      <w:r w:rsidR="006F7F82">
        <w:rPr>
          <w:b/>
          <w:bCs/>
        </w:rPr>
        <w:t xml:space="preserve">: 6:30 p.m.   </w:t>
      </w:r>
      <w:r w:rsidR="001A48BC" w:rsidRPr="001A48BC">
        <w:rPr>
          <w:bCs/>
        </w:rPr>
        <w:t>The</w:t>
      </w:r>
      <w:r w:rsidR="001A48BC">
        <w:rPr>
          <w:b/>
          <w:bCs/>
        </w:rPr>
        <w:t xml:space="preserve"> </w:t>
      </w:r>
      <w:r w:rsidR="006F7F82">
        <w:rPr>
          <w:bCs/>
        </w:rPr>
        <w:t>Miss Salem Contestants</w:t>
      </w:r>
      <w:r w:rsidR="001A48BC">
        <w:rPr>
          <w:bCs/>
        </w:rPr>
        <w:t xml:space="preserve"> came and introduced themselves to the council.  </w:t>
      </w:r>
    </w:p>
    <w:p w:rsidR="006F7F82" w:rsidRDefault="006F7F82">
      <w:pPr>
        <w:rPr>
          <w:b/>
          <w:bCs/>
        </w:rPr>
      </w:pPr>
    </w:p>
    <w:p w:rsidR="00295459" w:rsidRPr="00126935" w:rsidRDefault="0079239D">
      <w:pPr>
        <w:rPr>
          <w:bCs/>
        </w:rPr>
      </w:pPr>
      <w:r>
        <w:rPr>
          <w:b/>
          <w:bCs/>
        </w:rPr>
        <w:t xml:space="preserve">MEETING CONVENED AT: </w:t>
      </w:r>
      <w:r w:rsidR="002C0F51" w:rsidRPr="00126935">
        <w:rPr>
          <w:bCs/>
        </w:rPr>
        <w:t>7:00</w:t>
      </w:r>
      <w:r w:rsidR="00126935">
        <w:rPr>
          <w:bCs/>
        </w:rPr>
        <w:t xml:space="preserve"> p.m.</w:t>
      </w:r>
    </w:p>
    <w:p w:rsidR="00825EB6" w:rsidRDefault="00825EB6"/>
    <w:p w:rsidR="0079239D" w:rsidRDefault="0079239D">
      <w:r>
        <w:rPr>
          <w:b/>
          <w:bCs/>
        </w:rPr>
        <w:t xml:space="preserve">CONDUCTING:  </w:t>
      </w:r>
      <w:r>
        <w:t>Mayor</w:t>
      </w:r>
      <w:r w:rsidR="00CB4D4A">
        <w:t xml:space="preserve"> </w:t>
      </w:r>
      <w:r w:rsidR="00F85F09">
        <w:t>Stanley W. Green</w:t>
      </w:r>
    </w:p>
    <w:p w:rsidR="0079239D" w:rsidRDefault="0079239D"/>
    <w:p w:rsidR="0079239D" w:rsidRDefault="0079239D">
      <w:pPr>
        <w:rPr>
          <w:b/>
          <w:bCs/>
        </w:rPr>
      </w:pPr>
      <w:r>
        <w:rPr>
          <w:b/>
          <w:bCs/>
        </w:rPr>
        <w:t>COUNCIL PRESENT:</w:t>
      </w:r>
      <w:r>
        <w:tab/>
      </w:r>
      <w:r>
        <w:tab/>
      </w:r>
      <w:r>
        <w:tab/>
      </w:r>
      <w:r>
        <w:tab/>
      </w:r>
      <w:r>
        <w:rPr>
          <w:b/>
          <w:bCs/>
        </w:rPr>
        <w:t>STAFF PRESENT:</w:t>
      </w:r>
    </w:p>
    <w:p w:rsidR="0079239D" w:rsidRDefault="0079239D"/>
    <w:p w:rsidR="00F85F09" w:rsidRPr="00957C7C" w:rsidRDefault="00F85F09" w:rsidP="00F85F09">
      <w:r w:rsidRPr="00957C7C">
        <w:t xml:space="preserve">Mayor </w:t>
      </w:r>
      <w:r>
        <w:t>Stanley W. Green</w:t>
      </w:r>
      <w:r w:rsidRPr="00957C7C">
        <w:tab/>
      </w:r>
      <w:r w:rsidRPr="00957C7C">
        <w:tab/>
      </w:r>
      <w:r w:rsidRPr="00957C7C">
        <w:tab/>
      </w:r>
      <w:r w:rsidRPr="00957C7C">
        <w:tab/>
      </w:r>
      <w:r>
        <w:t>Jeffrey Nielson, Finance/Recorder</w:t>
      </w:r>
    </w:p>
    <w:p w:rsidR="00F85F09" w:rsidRDefault="00F85F09" w:rsidP="00F85F09">
      <w:r>
        <w:t xml:space="preserve">Councilperson </w:t>
      </w:r>
      <w:smartTag w:uri="urn:schemas-microsoft-com:office:smarttags" w:element="City">
        <w:smartTag w:uri="urn:schemas-microsoft-com:office:smarttags" w:element="place">
          <w:r>
            <w:t>Lynn</w:t>
          </w:r>
        </w:smartTag>
      </w:smartTag>
      <w:r>
        <w:t xml:space="preserve"> Durrant</w:t>
      </w:r>
      <w:r>
        <w:tab/>
      </w:r>
      <w:r>
        <w:tab/>
      </w:r>
      <w:r>
        <w:tab/>
      </w:r>
      <w:r>
        <w:tab/>
        <w:t>Chief Brad James, Police Chief</w:t>
      </w:r>
    </w:p>
    <w:p w:rsidR="00F85F09" w:rsidRDefault="00F85F09" w:rsidP="00F85F09">
      <w:r>
        <w:t>Councilperson Terry A. Ficklin</w:t>
      </w:r>
      <w:r>
        <w:tab/>
      </w:r>
      <w:r>
        <w:tab/>
      </w:r>
      <w:r>
        <w:tab/>
      </w:r>
      <w:r w:rsidR="001A48BC">
        <w:t>Bruce Ward, Public Works/Engineer</w:t>
      </w:r>
    </w:p>
    <w:p w:rsidR="00F85F09" w:rsidRDefault="00667596" w:rsidP="00F85F09">
      <w:proofErr w:type="gramStart"/>
      <w:r>
        <w:t>Councilperson Sterling Rees</w:t>
      </w:r>
      <w:r>
        <w:tab/>
      </w:r>
      <w:r>
        <w:tab/>
      </w:r>
      <w:r>
        <w:tab/>
      </w:r>
      <w:r w:rsidR="00F85F09">
        <w:tab/>
        <w:t>David Johnson, Building Dept.</w:t>
      </w:r>
      <w:proofErr w:type="gramEnd"/>
    </w:p>
    <w:p w:rsidR="00F85F09" w:rsidRDefault="00F85F09" w:rsidP="00F85F09">
      <w:r>
        <w:t>Councilperson Sid Jorgensen</w:t>
      </w:r>
      <w:r>
        <w:tab/>
      </w:r>
      <w:r>
        <w:tab/>
      </w:r>
      <w:r>
        <w:tab/>
      </w:r>
      <w:r>
        <w:tab/>
      </w:r>
    </w:p>
    <w:p w:rsidR="00F85F09" w:rsidRDefault="00F85F09" w:rsidP="00F85F09">
      <w:r>
        <w:tab/>
      </w:r>
      <w:r>
        <w:tab/>
      </w:r>
      <w:r>
        <w:tab/>
      </w:r>
      <w:r>
        <w:tab/>
        <w:t xml:space="preserve"> </w:t>
      </w:r>
    </w:p>
    <w:p w:rsidR="00F85F09" w:rsidRDefault="00F85F09" w:rsidP="00F85F09">
      <w:r>
        <w:t>Excused:</w:t>
      </w:r>
    </w:p>
    <w:p w:rsidR="00F85F09" w:rsidRDefault="00667596" w:rsidP="00F85F09">
      <w:r>
        <w:t>Councilperson Todd R. Gordon</w:t>
      </w:r>
      <w:r w:rsidR="00F85F09">
        <w:tab/>
      </w:r>
      <w:r w:rsidR="00F85F09">
        <w:tab/>
      </w:r>
      <w:r w:rsidR="001A48BC">
        <w:t xml:space="preserve"> </w:t>
      </w:r>
      <w:r w:rsidR="001A48BC">
        <w:tab/>
        <w:t>Junior Baker, City Attorney</w:t>
      </w:r>
    </w:p>
    <w:p w:rsidR="00F85F09" w:rsidRDefault="00F85F09" w:rsidP="00F85F09">
      <w:r>
        <w:tab/>
      </w:r>
      <w:r>
        <w:tab/>
      </w:r>
      <w:r>
        <w:tab/>
      </w:r>
      <w:r>
        <w:tab/>
      </w:r>
      <w:r>
        <w:tab/>
      </w:r>
      <w:r>
        <w:tab/>
      </w:r>
      <w:r>
        <w:tab/>
      </w:r>
    </w:p>
    <w:p w:rsidR="00F85F09" w:rsidRDefault="00F85F09" w:rsidP="00F85F09">
      <w:pPr>
        <w:pStyle w:val="Heading3"/>
      </w:pPr>
      <w:r>
        <w:t>OTHERS PRESENT</w:t>
      </w:r>
    </w:p>
    <w:p w:rsidR="00F3536F" w:rsidRPr="00F3536F" w:rsidRDefault="00F3536F" w:rsidP="00F3536F"/>
    <w:p w:rsidR="00F85F09" w:rsidRDefault="00F3536F" w:rsidP="00F85F09">
      <w:proofErr w:type="spellStart"/>
      <w:r>
        <w:t>Hadyn</w:t>
      </w:r>
      <w:proofErr w:type="spellEnd"/>
      <w:r>
        <w:t xml:space="preserve"> Richardson</w:t>
      </w:r>
      <w:r>
        <w:tab/>
      </w:r>
      <w:r>
        <w:tab/>
      </w:r>
      <w:r>
        <w:tab/>
        <w:t>Alison Chuntz</w:t>
      </w:r>
      <w:r>
        <w:tab/>
      </w:r>
      <w:r>
        <w:tab/>
      </w:r>
      <w:r>
        <w:tab/>
        <w:t>Tyler Christensen</w:t>
      </w:r>
    </w:p>
    <w:p w:rsidR="00F3536F" w:rsidRDefault="00F3536F" w:rsidP="00F85F09">
      <w:r>
        <w:t xml:space="preserve">Dustin </w:t>
      </w:r>
      <w:proofErr w:type="spellStart"/>
      <w:r>
        <w:t>Memmott</w:t>
      </w:r>
      <w:proofErr w:type="spellEnd"/>
      <w:r>
        <w:tab/>
      </w:r>
      <w:r>
        <w:tab/>
      </w:r>
      <w:r>
        <w:tab/>
        <w:t>Jenny Stone</w:t>
      </w:r>
      <w:r>
        <w:tab/>
      </w:r>
      <w:r>
        <w:tab/>
      </w:r>
      <w:r>
        <w:tab/>
        <w:t>Hailey Hall</w:t>
      </w:r>
    </w:p>
    <w:p w:rsidR="00F3536F" w:rsidRDefault="00F3536F" w:rsidP="00F85F09">
      <w:r>
        <w:t xml:space="preserve">Melinda </w:t>
      </w:r>
      <w:proofErr w:type="spellStart"/>
      <w:r>
        <w:t>Howlett</w:t>
      </w:r>
      <w:proofErr w:type="spellEnd"/>
      <w:r>
        <w:tab/>
      </w:r>
      <w:r>
        <w:tab/>
      </w:r>
      <w:r>
        <w:tab/>
        <w:t xml:space="preserve">Taylor </w:t>
      </w:r>
      <w:proofErr w:type="spellStart"/>
      <w:r>
        <w:t>Standifird</w:t>
      </w:r>
      <w:proofErr w:type="spellEnd"/>
      <w:r>
        <w:tab/>
      </w:r>
      <w:r>
        <w:tab/>
        <w:t>Reed Younger</w:t>
      </w:r>
    </w:p>
    <w:p w:rsidR="00F3536F" w:rsidRDefault="00F3536F" w:rsidP="00F85F09">
      <w:proofErr w:type="spellStart"/>
      <w:r>
        <w:t>Devyon</w:t>
      </w:r>
      <w:proofErr w:type="spellEnd"/>
      <w:r>
        <w:t xml:space="preserve"> Wilson</w:t>
      </w:r>
      <w:r>
        <w:tab/>
      </w:r>
      <w:r>
        <w:tab/>
      </w:r>
      <w:r>
        <w:tab/>
        <w:t>Jared Jensen</w:t>
      </w:r>
      <w:r>
        <w:tab/>
      </w:r>
      <w:r>
        <w:tab/>
      </w:r>
      <w:r>
        <w:tab/>
        <w:t xml:space="preserve">Micah </w:t>
      </w:r>
      <w:proofErr w:type="spellStart"/>
      <w:r>
        <w:t>Richins</w:t>
      </w:r>
      <w:proofErr w:type="spellEnd"/>
    </w:p>
    <w:p w:rsidR="00F3536F" w:rsidRDefault="00F3536F" w:rsidP="00F85F09">
      <w:r>
        <w:t>Allison Huff</w:t>
      </w:r>
      <w:r>
        <w:tab/>
      </w:r>
      <w:r>
        <w:tab/>
      </w:r>
      <w:r>
        <w:tab/>
      </w:r>
      <w:r>
        <w:tab/>
        <w:t>Marissa Christensen</w:t>
      </w:r>
      <w:r>
        <w:tab/>
      </w:r>
      <w:r>
        <w:tab/>
        <w:t>Megan Clark</w:t>
      </w:r>
    </w:p>
    <w:p w:rsidR="00F3536F" w:rsidRDefault="00F3536F" w:rsidP="00F85F09">
      <w:r>
        <w:t>Kempton Davis</w:t>
      </w:r>
      <w:r>
        <w:tab/>
      </w:r>
      <w:r>
        <w:tab/>
      </w:r>
      <w:r>
        <w:tab/>
      </w:r>
      <w:proofErr w:type="spellStart"/>
      <w:r>
        <w:t>Trenner</w:t>
      </w:r>
      <w:proofErr w:type="spellEnd"/>
      <w:r>
        <w:t xml:space="preserve"> Rasmussen</w:t>
      </w:r>
      <w:r>
        <w:tab/>
      </w:r>
      <w:r>
        <w:tab/>
      </w:r>
      <w:proofErr w:type="spellStart"/>
      <w:r>
        <w:t>Rylee</w:t>
      </w:r>
      <w:proofErr w:type="spellEnd"/>
      <w:r>
        <w:t xml:space="preserve"> Locke</w:t>
      </w:r>
    </w:p>
    <w:p w:rsidR="00F3536F" w:rsidRDefault="00F3536F" w:rsidP="00F85F09">
      <w:r>
        <w:t>Janice Williams</w:t>
      </w:r>
      <w:r>
        <w:tab/>
      </w:r>
      <w:r>
        <w:tab/>
      </w:r>
      <w:r>
        <w:tab/>
        <w:t>Kylie Williams</w:t>
      </w:r>
      <w:r>
        <w:tab/>
      </w:r>
      <w:r>
        <w:tab/>
        <w:t>Amanda Hill</w:t>
      </w:r>
    </w:p>
    <w:p w:rsidR="00F3536F" w:rsidRPr="00166A8D" w:rsidRDefault="00F3536F" w:rsidP="00F85F09">
      <w:r>
        <w:t>Duane Hill</w:t>
      </w:r>
      <w:r>
        <w:tab/>
      </w:r>
      <w:r>
        <w:tab/>
      </w:r>
      <w:r>
        <w:tab/>
      </w:r>
      <w:r>
        <w:tab/>
        <w:t>Jen Watson</w:t>
      </w:r>
      <w:r>
        <w:tab/>
      </w:r>
      <w:r>
        <w:tab/>
      </w:r>
      <w:r>
        <w:tab/>
      </w:r>
      <w:r>
        <w:tab/>
      </w:r>
      <w:r>
        <w:tab/>
      </w:r>
    </w:p>
    <w:p w:rsidR="00F85F09" w:rsidRDefault="00F85F09" w:rsidP="00F85F09"/>
    <w:p w:rsidR="00F85F09" w:rsidRDefault="00F85F09" w:rsidP="00F85F09"/>
    <w:p w:rsidR="00F85F09" w:rsidRPr="00313FB8" w:rsidRDefault="00F85F09" w:rsidP="00F85F09">
      <w:pPr>
        <w:numPr>
          <w:ilvl w:val="0"/>
          <w:numId w:val="1"/>
        </w:numPr>
        <w:rPr>
          <w:b/>
        </w:rPr>
      </w:pPr>
      <w:r w:rsidRPr="00313FB8">
        <w:rPr>
          <w:b/>
        </w:rPr>
        <w:t>VOLUNTEER MOTIVATIONAL/INSPIRATIONAL MESSAGE</w:t>
      </w:r>
    </w:p>
    <w:p w:rsidR="00F85F09" w:rsidRDefault="00F85F09" w:rsidP="00F85F09"/>
    <w:p w:rsidR="00F85F09" w:rsidRDefault="00F85F09" w:rsidP="00F85F09">
      <w:r>
        <w:t xml:space="preserve">Mayor Green asked if anyone would like to give a motivational or inspirational message.  </w:t>
      </w:r>
      <w:r w:rsidR="00CC2989">
        <w:t>Bruce Ward</w:t>
      </w:r>
      <w:r>
        <w:t xml:space="preserve"> stated he would like to offer a motivational message in the form of a prayer. </w:t>
      </w:r>
    </w:p>
    <w:p w:rsidR="005169EE" w:rsidRDefault="005169EE" w:rsidP="00313FB8"/>
    <w:p w:rsidR="001A48BC" w:rsidRPr="001E276B" w:rsidRDefault="001A48BC" w:rsidP="00313FB8"/>
    <w:p w:rsidR="00313FB8" w:rsidRPr="00313FB8" w:rsidRDefault="00313FB8" w:rsidP="00313FB8">
      <w:pPr>
        <w:numPr>
          <w:ilvl w:val="0"/>
          <w:numId w:val="1"/>
        </w:numPr>
        <w:rPr>
          <w:b/>
        </w:rPr>
      </w:pPr>
      <w:r w:rsidRPr="00313FB8">
        <w:rPr>
          <w:b/>
        </w:rPr>
        <w:t>INVITATION TO SAY PLEDGE OF ALLEGIANCE</w:t>
      </w:r>
    </w:p>
    <w:p w:rsidR="00313FB8" w:rsidRDefault="00690E5A" w:rsidP="00313FB8">
      <w:r>
        <w:t xml:space="preserve"> </w:t>
      </w:r>
    </w:p>
    <w:p w:rsidR="00126935" w:rsidRDefault="00126935" w:rsidP="00126935">
      <w:r>
        <w:rPr>
          <w:bCs/>
        </w:rPr>
        <w:t xml:space="preserve">Mayor </w:t>
      </w:r>
      <w:r w:rsidR="005D33C1">
        <w:rPr>
          <w:bCs/>
        </w:rPr>
        <w:t>Green</w:t>
      </w:r>
      <w:r>
        <w:rPr>
          <w:bCs/>
        </w:rPr>
        <w:t xml:space="preserve"> i</w:t>
      </w:r>
      <w:r w:rsidRPr="00514F28">
        <w:t>nvite</w:t>
      </w:r>
      <w:r>
        <w:t xml:space="preserve">d those who would wish to participate, to stand and say the pledge of allegiance with him.  He then led the pledge of allegiance for those who wanted to participate. </w:t>
      </w:r>
    </w:p>
    <w:p w:rsidR="005169EE" w:rsidRDefault="005169EE" w:rsidP="00313FB8"/>
    <w:p w:rsidR="001A48BC" w:rsidRDefault="001A48BC" w:rsidP="00313FB8"/>
    <w:p w:rsidR="00A7693D" w:rsidRPr="00F80721" w:rsidRDefault="006D179A" w:rsidP="00A7693D">
      <w:pPr>
        <w:numPr>
          <w:ilvl w:val="0"/>
          <w:numId w:val="1"/>
        </w:numPr>
        <w:rPr>
          <w:b/>
        </w:rPr>
      </w:pPr>
      <w:r>
        <w:rPr>
          <w:b/>
        </w:rPr>
        <w:lastRenderedPageBreak/>
        <w:t>YOUTH COUNCIL REPORT</w:t>
      </w:r>
    </w:p>
    <w:p w:rsidR="00126935" w:rsidRDefault="00126935" w:rsidP="00313FB8"/>
    <w:p w:rsidR="00A7693D" w:rsidRDefault="004F3AB4" w:rsidP="00313FB8">
      <w:r>
        <w:t xml:space="preserve">The youth council </w:t>
      </w:r>
      <w:r w:rsidR="00013862">
        <w:t>was</w:t>
      </w:r>
      <w:r>
        <w:t xml:space="preserve"> at Salem Elementary helping them out with their spring carnival</w:t>
      </w:r>
      <w:r w:rsidR="001A48BC">
        <w:t>, and will report next month at council meeting.</w:t>
      </w:r>
      <w:r>
        <w:t xml:space="preserve">  </w:t>
      </w:r>
    </w:p>
    <w:p w:rsidR="00957C7C" w:rsidRDefault="00957C7C" w:rsidP="00957C7C">
      <w:pPr>
        <w:rPr>
          <w:b/>
        </w:rPr>
      </w:pPr>
    </w:p>
    <w:p w:rsidR="007F1267" w:rsidRDefault="007F1267" w:rsidP="00957C7C">
      <w:pPr>
        <w:rPr>
          <w:b/>
        </w:rPr>
      </w:pPr>
    </w:p>
    <w:p w:rsidR="007C17B5" w:rsidRDefault="007C17B5" w:rsidP="00957C7C">
      <w:pPr>
        <w:rPr>
          <w:b/>
        </w:rPr>
      </w:pPr>
    </w:p>
    <w:p w:rsidR="005D33C1" w:rsidRDefault="006D179A" w:rsidP="00F80721">
      <w:pPr>
        <w:numPr>
          <w:ilvl w:val="0"/>
          <w:numId w:val="1"/>
        </w:numPr>
        <w:rPr>
          <w:b/>
        </w:rPr>
      </w:pPr>
      <w:r>
        <w:rPr>
          <w:b/>
        </w:rPr>
        <w:t>OPEN DISSCUSSION</w:t>
      </w:r>
    </w:p>
    <w:p w:rsidR="005D33C1" w:rsidRPr="005D33C1" w:rsidRDefault="005D33C1" w:rsidP="005D33C1"/>
    <w:p w:rsidR="004F3AB4" w:rsidRDefault="004F3AB4" w:rsidP="005D33C1">
      <w:r>
        <w:t xml:space="preserve">Mayor Green opened the meeting up for open discussion.  </w:t>
      </w:r>
    </w:p>
    <w:p w:rsidR="004F3AB4" w:rsidRDefault="004F3AB4" w:rsidP="005D33C1"/>
    <w:p w:rsidR="00F443F8" w:rsidRDefault="004F3AB4" w:rsidP="005D33C1">
      <w:r>
        <w:t>A question was asked if a decision has been made about the extension of Elk Ridge Drive.  Mayor Green stated that the county is still in the process of making the deci</w:t>
      </w:r>
      <w:r w:rsidR="00F443F8">
        <w:t xml:space="preserve">sion between the two options of either going on the existing 460 West, or going west and making Elk Ridge Drive straighter.   </w:t>
      </w:r>
    </w:p>
    <w:p w:rsidR="00F443F8" w:rsidRDefault="00F443F8" w:rsidP="005D33C1"/>
    <w:p w:rsidR="00833412" w:rsidRDefault="00F443F8" w:rsidP="00833412">
      <w:r>
        <w:t xml:space="preserve">The question was asked where the new junior high school would be located.   It was stated that it would be west of Crisps Grocery Store (south of 750 </w:t>
      </w:r>
      <w:proofErr w:type="gramStart"/>
      <w:r>
        <w:t>North</w:t>
      </w:r>
      <w:r w:rsidR="00AB57A4">
        <w:t>,</w:t>
      </w:r>
      <w:proofErr w:type="gramEnd"/>
      <w:r>
        <w:t xml:space="preserve"> and east of Main Street).  </w:t>
      </w:r>
    </w:p>
    <w:p w:rsidR="00F443F8" w:rsidRDefault="00F443F8" w:rsidP="00833412">
      <w:pPr>
        <w:rPr>
          <w:b/>
          <w:bCs/>
        </w:rPr>
      </w:pPr>
    </w:p>
    <w:p w:rsidR="00833412" w:rsidRDefault="00833412" w:rsidP="00833412">
      <w:pPr>
        <w:rPr>
          <w:b/>
          <w:bCs/>
        </w:rPr>
      </w:pPr>
    </w:p>
    <w:p w:rsidR="007F1267" w:rsidRDefault="007F1267" w:rsidP="00833412">
      <w:pPr>
        <w:rPr>
          <w:b/>
          <w:bCs/>
        </w:rPr>
      </w:pPr>
    </w:p>
    <w:p w:rsidR="00267AC2" w:rsidRDefault="006D179A" w:rsidP="00995D2D">
      <w:pPr>
        <w:numPr>
          <w:ilvl w:val="0"/>
          <w:numId w:val="1"/>
        </w:numPr>
        <w:rPr>
          <w:b/>
          <w:bCs/>
        </w:rPr>
      </w:pPr>
      <w:r>
        <w:rPr>
          <w:b/>
          <w:bCs/>
        </w:rPr>
        <w:t xml:space="preserve">C.W. MANAGEMENT </w:t>
      </w:r>
      <w:r w:rsidR="00267AC2">
        <w:rPr>
          <w:b/>
          <w:bCs/>
        </w:rPr>
        <w:t>– Addendum to Amended Deve</w:t>
      </w:r>
      <w:r w:rsidR="00CC2989">
        <w:rPr>
          <w:b/>
          <w:bCs/>
        </w:rPr>
        <w:t>lopment Agreement for Salem Par</w:t>
      </w:r>
      <w:r w:rsidR="00F443F8">
        <w:rPr>
          <w:b/>
          <w:bCs/>
        </w:rPr>
        <w:t>k</w:t>
      </w:r>
    </w:p>
    <w:p w:rsidR="00267AC2" w:rsidRPr="00267AC2" w:rsidRDefault="00267AC2" w:rsidP="00267AC2">
      <w:pPr>
        <w:rPr>
          <w:bCs/>
        </w:rPr>
      </w:pPr>
    </w:p>
    <w:p w:rsidR="00267AC2" w:rsidRPr="00267AC2" w:rsidRDefault="00F443F8" w:rsidP="00F443F8">
      <w:pPr>
        <w:rPr>
          <w:bCs/>
        </w:rPr>
      </w:pPr>
      <w:r>
        <w:rPr>
          <w:bCs/>
        </w:rPr>
        <w:t>Bruce Ward explained that we have had an agreement with C.W. Management</w:t>
      </w:r>
      <w:r w:rsidR="00AB57A4">
        <w:rPr>
          <w:bCs/>
        </w:rPr>
        <w:t xml:space="preserve">. </w:t>
      </w:r>
      <w:r>
        <w:rPr>
          <w:bCs/>
        </w:rPr>
        <w:t xml:space="preserve"> </w:t>
      </w:r>
      <w:r w:rsidR="00AB57A4">
        <w:rPr>
          <w:bCs/>
        </w:rPr>
        <w:t>This</w:t>
      </w:r>
      <w:r>
        <w:rPr>
          <w:bCs/>
        </w:rPr>
        <w:t xml:space="preserve"> is amending the agreement </w:t>
      </w:r>
      <w:r w:rsidR="00013862">
        <w:rPr>
          <w:bCs/>
        </w:rPr>
        <w:t>regarding</w:t>
      </w:r>
      <w:r>
        <w:rPr>
          <w:bCs/>
        </w:rPr>
        <w:t xml:space="preserve"> the amount that the city will reimburse C.W. Management for the culinary water and waste water infrastructure that they installed off site of their development.  The amount to be paid back is </w:t>
      </w:r>
      <w:r w:rsidR="000A0BB5">
        <w:rPr>
          <w:bCs/>
        </w:rPr>
        <w:t>$1,</w:t>
      </w:r>
      <w:r w:rsidR="008A49B8">
        <w:rPr>
          <w:bCs/>
        </w:rPr>
        <w:t>065,325.80</w:t>
      </w:r>
      <w:r>
        <w:rPr>
          <w:bCs/>
        </w:rPr>
        <w:t xml:space="preserve"> for sewer, and </w:t>
      </w:r>
      <w:r w:rsidR="000A0BB5">
        <w:rPr>
          <w:bCs/>
        </w:rPr>
        <w:t>$</w:t>
      </w:r>
      <w:r w:rsidR="008A49B8">
        <w:rPr>
          <w:bCs/>
        </w:rPr>
        <w:t>525,574.94</w:t>
      </w:r>
      <w:r>
        <w:rPr>
          <w:bCs/>
        </w:rPr>
        <w:t xml:space="preserve"> for </w:t>
      </w:r>
      <w:r w:rsidR="000A0BB5">
        <w:rPr>
          <w:bCs/>
        </w:rPr>
        <w:t xml:space="preserve">culinary </w:t>
      </w:r>
      <w:r>
        <w:rPr>
          <w:bCs/>
        </w:rPr>
        <w:t xml:space="preserve">water.  The percentage that they will be paid back by impact </w:t>
      </w:r>
      <w:r w:rsidR="00013862">
        <w:rPr>
          <w:bCs/>
        </w:rPr>
        <w:t>fees</w:t>
      </w:r>
      <w:r>
        <w:rPr>
          <w:bCs/>
        </w:rPr>
        <w:t xml:space="preserve"> is </w:t>
      </w:r>
      <w:r w:rsidR="000A0BB5">
        <w:rPr>
          <w:bCs/>
        </w:rPr>
        <w:t>31</w:t>
      </w:r>
      <w:r>
        <w:rPr>
          <w:bCs/>
        </w:rPr>
        <w:t>%</w:t>
      </w:r>
      <w:r w:rsidR="000A0BB5">
        <w:rPr>
          <w:bCs/>
        </w:rPr>
        <w:t xml:space="preserve"> </w:t>
      </w:r>
      <w:r>
        <w:rPr>
          <w:bCs/>
        </w:rPr>
        <w:t xml:space="preserve">of sewer impact fees, and </w:t>
      </w:r>
      <w:r w:rsidR="000A0BB5">
        <w:rPr>
          <w:bCs/>
        </w:rPr>
        <w:t>14%</w:t>
      </w:r>
      <w:r>
        <w:rPr>
          <w:bCs/>
        </w:rPr>
        <w:t xml:space="preserve"> of water impact fees.</w:t>
      </w:r>
      <w:r w:rsidR="00CC2989">
        <w:rPr>
          <w:bCs/>
        </w:rPr>
        <w:t xml:space="preserve"> </w:t>
      </w:r>
    </w:p>
    <w:p w:rsidR="00267AC2" w:rsidRPr="00267AC2" w:rsidRDefault="00267AC2" w:rsidP="00267AC2">
      <w:pPr>
        <w:rPr>
          <w:bCs/>
        </w:rPr>
      </w:pPr>
    </w:p>
    <w:p w:rsidR="00267AC2" w:rsidRDefault="00267AC2" w:rsidP="00267AC2">
      <w:r>
        <w:rPr>
          <w:b/>
        </w:rPr>
        <w:t>MOTION BY:</w:t>
      </w:r>
      <w:r>
        <w:t xml:space="preserve">  </w:t>
      </w:r>
      <w:r w:rsidR="001A48BC">
        <w:t>Councilperson Terry Ficklin to approve the Addendum to Amended Development Agreement for Salem Park.</w:t>
      </w:r>
    </w:p>
    <w:p w:rsidR="00267AC2" w:rsidRPr="00652AF8" w:rsidRDefault="00267AC2" w:rsidP="00267AC2">
      <w:proofErr w:type="gramStart"/>
      <w:r>
        <w:rPr>
          <w:b/>
        </w:rPr>
        <w:t>SECONDED BY:</w:t>
      </w:r>
      <w:r w:rsidR="00CC2989">
        <w:rPr>
          <w:b/>
        </w:rPr>
        <w:t xml:space="preserve">  </w:t>
      </w:r>
      <w:r w:rsidR="001A48BC">
        <w:t>Councilperson Lynn Durrant.</w:t>
      </w:r>
      <w:proofErr w:type="gramEnd"/>
    </w:p>
    <w:p w:rsidR="00267AC2" w:rsidRDefault="00267AC2" w:rsidP="00267AC2">
      <w:pPr>
        <w:rPr>
          <w:b/>
        </w:rPr>
      </w:pPr>
      <w:r w:rsidRPr="00EC270C">
        <w:rPr>
          <w:b/>
        </w:rPr>
        <w:t>VOTE:</w:t>
      </w:r>
      <w:r>
        <w:rPr>
          <w:b/>
        </w:rPr>
        <w:t xml:space="preserve"> </w:t>
      </w:r>
      <w:r w:rsidR="00013862">
        <w:t>All Affirmative (4-0).</w:t>
      </w:r>
    </w:p>
    <w:p w:rsidR="00267AC2" w:rsidRPr="00267AC2" w:rsidRDefault="00267AC2" w:rsidP="00267AC2">
      <w:pPr>
        <w:rPr>
          <w:bCs/>
        </w:rPr>
      </w:pPr>
    </w:p>
    <w:p w:rsidR="00267AC2" w:rsidRDefault="00267AC2" w:rsidP="00267AC2">
      <w:pPr>
        <w:rPr>
          <w:bCs/>
        </w:rPr>
      </w:pPr>
    </w:p>
    <w:p w:rsidR="007F1267" w:rsidRPr="00267AC2" w:rsidRDefault="007F1267" w:rsidP="00267AC2">
      <w:pPr>
        <w:rPr>
          <w:bCs/>
        </w:rPr>
      </w:pPr>
    </w:p>
    <w:p w:rsidR="00267AC2" w:rsidRDefault="006D179A" w:rsidP="00995D2D">
      <w:pPr>
        <w:numPr>
          <w:ilvl w:val="0"/>
          <w:numId w:val="1"/>
        </w:numPr>
        <w:rPr>
          <w:b/>
          <w:bCs/>
        </w:rPr>
      </w:pPr>
      <w:r>
        <w:rPr>
          <w:b/>
          <w:bCs/>
        </w:rPr>
        <w:t>SALEM CAPITAL (SALEM PARK DEVELOPMENT) CONNECTORS AGREEMENT</w:t>
      </w:r>
    </w:p>
    <w:p w:rsidR="00267AC2" w:rsidRDefault="00267AC2" w:rsidP="00267AC2">
      <w:pPr>
        <w:rPr>
          <w:bCs/>
        </w:rPr>
      </w:pPr>
    </w:p>
    <w:p w:rsidR="00B81F1B" w:rsidRDefault="00F443F8" w:rsidP="00267AC2">
      <w:pPr>
        <w:rPr>
          <w:bCs/>
        </w:rPr>
      </w:pPr>
      <w:r>
        <w:rPr>
          <w:bCs/>
        </w:rPr>
        <w:t>Bruce Ward explained that when Salem Capital installe</w:t>
      </w:r>
      <w:r w:rsidR="00AB57A4">
        <w:rPr>
          <w:bCs/>
        </w:rPr>
        <w:t xml:space="preserve">d the infrastructure for power </w:t>
      </w:r>
      <w:r>
        <w:rPr>
          <w:bCs/>
        </w:rPr>
        <w:t xml:space="preserve">they had to do a lot of </w:t>
      </w:r>
      <w:r w:rsidR="00013862">
        <w:rPr>
          <w:bCs/>
        </w:rPr>
        <w:t>offsite</w:t>
      </w:r>
      <w:r>
        <w:rPr>
          <w:bCs/>
        </w:rPr>
        <w:t xml:space="preserve"> power.   Because</w:t>
      </w:r>
      <w:r w:rsidR="000A0BB5">
        <w:rPr>
          <w:bCs/>
        </w:rPr>
        <w:t xml:space="preserve"> there was so much off site power, and</w:t>
      </w:r>
      <w:r>
        <w:rPr>
          <w:bCs/>
        </w:rPr>
        <w:t xml:space="preserve"> the cost </w:t>
      </w:r>
      <w:r w:rsidR="000A0BB5">
        <w:rPr>
          <w:bCs/>
        </w:rPr>
        <w:t>of installation was a lot</w:t>
      </w:r>
      <w:r w:rsidR="00B81F1B">
        <w:rPr>
          <w:bCs/>
        </w:rPr>
        <w:t xml:space="preserve">, Salem Capital would like to have a </w:t>
      </w:r>
      <w:r w:rsidR="00013862">
        <w:rPr>
          <w:bCs/>
        </w:rPr>
        <w:t>connector’s</w:t>
      </w:r>
      <w:r w:rsidR="00B81F1B">
        <w:rPr>
          <w:bCs/>
        </w:rPr>
        <w:t xml:space="preserve"> agreement.  This </w:t>
      </w:r>
      <w:r w:rsidR="00B81F1B">
        <w:rPr>
          <w:bCs/>
        </w:rPr>
        <w:lastRenderedPageBreak/>
        <w:t xml:space="preserve">will allow the developer to be reimbursed for a portion of the costs when development </w:t>
      </w:r>
      <w:r w:rsidR="00013862">
        <w:rPr>
          <w:bCs/>
        </w:rPr>
        <w:t>occurs</w:t>
      </w:r>
      <w:r w:rsidR="00B81F1B">
        <w:rPr>
          <w:bCs/>
        </w:rPr>
        <w:t xml:space="preserve"> in the area and connects to their infrastructure.   The agreement is for 20 years.  </w:t>
      </w:r>
    </w:p>
    <w:p w:rsidR="00B81F1B" w:rsidRDefault="00B81F1B" w:rsidP="00267AC2">
      <w:pPr>
        <w:rPr>
          <w:bCs/>
        </w:rPr>
      </w:pPr>
    </w:p>
    <w:p w:rsidR="00267AC2" w:rsidRDefault="00267AC2" w:rsidP="00267AC2">
      <w:r>
        <w:rPr>
          <w:b/>
        </w:rPr>
        <w:t>MOTION BY:</w:t>
      </w:r>
      <w:r>
        <w:t xml:space="preserve">  </w:t>
      </w:r>
      <w:r w:rsidR="001A48BC">
        <w:t xml:space="preserve">Councilperson Lynn Durrant to approve the Salem Capital (Salem </w:t>
      </w:r>
      <w:r w:rsidR="00013862">
        <w:t>Park</w:t>
      </w:r>
      <w:r w:rsidR="001A48BC">
        <w:t xml:space="preserve"> Development) Connectors Agreement.</w:t>
      </w:r>
    </w:p>
    <w:p w:rsidR="00267AC2" w:rsidRPr="00652AF8" w:rsidRDefault="00267AC2" w:rsidP="00267AC2">
      <w:proofErr w:type="gramStart"/>
      <w:r>
        <w:rPr>
          <w:b/>
        </w:rPr>
        <w:t>SECONDED BY:</w:t>
      </w:r>
      <w:r w:rsidR="00CC2989">
        <w:rPr>
          <w:b/>
        </w:rPr>
        <w:t xml:space="preserve"> </w:t>
      </w:r>
      <w:r w:rsidR="001A48BC">
        <w:t>Councilperson Sterling Rees.</w:t>
      </w:r>
      <w:proofErr w:type="gramEnd"/>
    </w:p>
    <w:p w:rsidR="00267AC2" w:rsidRDefault="00267AC2" w:rsidP="00267AC2">
      <w:pPr>
        <w:rPr>
          <w:b/>
        </w:rPr>
      </w:pPr>
      <w:r w:rsidRPr="00EC270C">
        <w:rPr>
          <w:b/>
        </w:rPr>
        <w:t>VOTE:</w:t>
      </w:r>
      <w:r>
        <w:rPr>
          <w:b/>
        </w:rPr>
        <w:t xml:space="preserve"> </w:t>
      </w:r>
      <w:r w:rsidR="00013862">
        <w:t>All Affirmative (4-0).</w:t>
      </w:r>
    </w:p>
    <w:p w:rsidR="00267AC2" w:rsidRDefault="00267AC2" w:rsidP="00267AC2">
      <w:pPr>
        <w:rPr>
          <w:bCs/>
        </w:rPr>
      </w:pPr>
    </w:p>
    <w:p w:rsidR="001A48BC" w:rsidRPr="00267AC2" w:rsidRDefault="001A48BC" w:rsidP="00267AC2">
      <w:pPr>
        <w:rPr>
          <w:bCs/>
        </w:rPr>
      </w:pPr>
    </w:p>
    <w:p w:rsidR="00267AC2" w:rsidRDefault="006D179A" w:rsidP="00995D2D">
      <w:pPr>
        <w:numPr>
          <w:ilvl w:val="0"/>
          <w:numId w:val="1"/>
        </w:numPr>
        <w:rPr>
          <w:b/>
          <w:bCs/>
        </w:rPr>
      </w:pPr>
      <w:r>
        <w:rPr>
          <w:b/>
          <w:bCs/>
        </w:rPr>
        <w:t>RESOLUTION FOR LAW ENFORCEMENT WEEK</w:t>
      </w:r>
    </w:p>
    <w:p w:rsidR="00267AC2" w:rsidRDefault="00267AC2" w:rsidP="00267AC2">
      <w:pPr>
        <w:rPr>
          <w:b/>
          <w:bCs/>
        </w:rPr>
      </w:pPr>
    </w:p>
    <w:p w:rsidR="00B81F1B" w:rsidRDefault="00B81F1B" w:rsidP="00267AC2">
      <w:pPr>
        <w:rPr>
          <w:bCs/>
        </w:rPr>
      </w:pPr>
      <w:r>
        <w:rPr>
          <w:bCs/>
        </w:rPr>
        <w:t>Chief James explained about the resolution.  He stated that so far this year, 58 law enforcement officers have lost their lives in the United States, and two of them were from Utah.  He stated that this resolution recognizes our law enforcement officers, and how they put their lives in danger each day.   Chief James then read the resolution</w:t>
      </w:r>
      <w:r w:rsidR="001A48BC">
        <w:rPr>
          <w:bCs/>
        </w:rPr>
        <w:t>, explaining that the week of May 9 – 15 is Law Enforcement Week.</w:t>
      </w:r>
      <w:r>
        <w:rPr>
          <w:bCs/>
        </w:rPr>
        <w:t xml:space="preserve">  </w:t>
      </w:r>
    </w:p>
    <w:p w:rsidR="00267AC2" w:rsidRDefault="00267AC2" w:rsidP="00267AC2">
      <w:pPr>
        <w:rPr>
          <w:b/>
          <w:bCs/>
        </w:rPr>
      </w:pPr>
    </w:p>
    <w:p w:rsidR="00267AC2" w:rsidRDefault="00267AC2" w:rsidP="00267AC2">
      <w:r>
        <w:rPr>
          <w:b/>
        </w:rPr>
        <w:t>MOTION BY:</w:t>
      </w:r>
      <w:r>
        <w:t xml:space="preserve">  </w:t>
      </w:r>
      <w:r w:rsidR="001A48BC">
        <w:t>Councilperson Lynn Durrant to approve Resolution 50510 for Law Enforcement week.</w:t>
      </w:r>
    </w:p>
    <w:p w:rsidR="00267AC2" w:rsidRPr="001A48BC" w:rsidRDefault="00267AC2" w:rsidP="00267AC2">
      <w:proofErr w:type="gramStart"/>
      <w:r>
        <w:rPr>
          <w:b/>
        </w:rPr>
        <w:t>SECONDED BY:</w:t>
      </w:r>
      <w:r w:rsidR="001A48BC">
        <w:rPr>
          <w:b/>
        </w:rPr>
        <w:t xml:space="preserve"> </w:t>
      </w:r>
      <w:r w:rsidR="001A48BC">
        <w:t>Councilperson Terry Ficklin.</w:t>
      </w:r>
      <w:proofErr w:type="gramEnd"/>
    </w:p>
    <w:p w:rsidR="00267AC2" w:rsidRDefault="00267AC2" w:rsidP="00267AC2">
      <w:pPr>
        <w:rPr>
          <w:b/>
        </w:rPr>
      </w:pPr>
      <w:r w:rsidRPr="00EC270C">
        <w:rPr>
          <w:b/>
        </w:rPr>
        <w:t>VOTE:</w:t>
      </w:r>
      <w:r>
        <w:rPr>
          <w:b/>
        </w:rPr>
        <w:t xml:space="preserve"> </w:t>
      </w:r>
      <w:r w:rsidR="00013862">
        <w:t>All Affirmative (4-0).</w:t>
      </w:r>
    </w:p>
    <w:p w:rsidR="00EA2C4D" w:rsidRDefault="00EA2C4D" w:rsidP="00267AC2">
      <w:pPr>
        <w:rPr>
          <w:b/>
        </w:rPr>
      </w:pPr>
    </w:p>
    <w:p w:rsidR="00EA2C4D" w:rsidRDefault="00AE0CAC" w:rsidP="00267AC2">
      <w:r>
        <w:t xml:space="preserve">Chief James </w:t>
      </w:r>
      <w:r w:rsidR="00E87768">
        <w:t xml:space="preserve">explained that on the city and library web page is a link for the police monthly news letter.  </w:t>
      </w:r>
    </w:p>
    <w:p w:rsidR="00E87768" w:rsidRDefault="00E87768" w:rsidP="00267AC2"/>
    <w:p w:rsidR="00EA2C4D" w:rsidRPr="00267AC2" w:rsidRDefault="00EA2C4D" w:rsidP="00267AC2">
      <w:pPr>
        <w:ind w:left="360"/>
        <w:rPr>
          <w:bCs/>
        </w:rPr>
      </w:pPr>
    </w:p>
    <w:p w:rsidR="00267AC2" w:rsidRDefault="006D179A" w:rsidP="00995D2D">
      <w:pPr>
        <w:numPr>
          <w:ilvl w:val="0"/>
          <w:numId w:val="1"/>
        </w:numPr>
        <w:rPr>
          <w:b/>
          <w:bCs/>
        </w:rPr>
      </w:pPr>
      <w:r>
        <w:rPr>
          <w:b/>
          <w:bCs/>
        </w:rPr>
        <w:t>APPROVE STATE COURT CONTRACT</w:t>
      </w:r>
    </w:p>
    <w:p w:rsidR="00267AC2" w:rsidRDefault="00267AC2" w:rsidP="00267AC2">
      <w:pPr>
        <w:rPr>
          <w:b/>
          <w:bCs/>
        </w:rPr>
      </w:pPr>
    </w:p>
    <w:p w:rsidR="00E87768" w:rsidRDefault="00E87768" w:rsidP="00267AC2">
      <w:pPr>
        <w:rPr>
          <w:bCs/>
        </w:rPr>
      </w:pPr>
      <w:r>
        <w:rPr>
          <w:bCs/>
        </w:rPr>
        <w:t xml:space="preserve">Jeffrey Nielson explained that Salem City is a branch of the fourth district court.  </w:t>
      </w:r>
      <w:r w:rsidR="000A0BB5">
        <w:rPr>
          <w:bCs/>
        </w:rPr>
        <w:t>B</w:t>
      </w:r>
      <w:r w:rsidR="000A0BB5">
        <w:t xml:space="preserve">ecause Salem City Office is a branch of the fourth district court (we can take fines for small traffic violations and other small violations) the state pays us a portion for the use of our building.   This is a yearly contract that we need to have approved and signed.   The amount this year they have budgeted to pay us is $3,558.   </w:t>
      </w:r>
      <w:r>
        <w:rPr>
          <w:bCs/>
        </w:rPr>
        <w:t xml:space="preserve"> </w:t>
      </w:r>
    </w:p>
    <w:p w:rsidR="000A0BB5" w:rsidRDefault="000A0BB5" w:rsidP="00267AC2">
      <w:pPr>
        <w:rPr>
          <w:bCs/>
        </w:rPr>
      </w:pPr>
    </w:p>
    <w:p w:rsidR="00267AC2" w:rsidRDefault="00267AC2" w:rsidP="00267AC2">
      <w:r>
        <w:rPr>
          <w:b/>
        </w:rPr>
        <w:t>MOTION BY:</w:t>
      </w:r>
      <w:r>
        <w:t xml:space="preserve">  </w:t>
      </w:r>
      <w:r w:rsidR="001A48BC">
        <w:t xml:space="preserve">Councilperson Sterling Rees </w:t>
      </w:r>
    </w:p>
    <w:p w:rsidR="00267AC2" w:rsidRPr="00652AF8" w:rsidRDefault="00267AC2" w:rsidP="00267AC2">
      <w:proofErr w:type="gramStart"/>
      <w:r>
        <w:rPr>
          <w:b/>
        </w:rPr>
        <w:t>SECONDED BY:</w:t>
      </w:r>
      <w:r w:rsidR="00EA2C4D">
        <w:rPr>
          <w:b/>
        </w:rPr>
        <w:t xml:space="preserve"> </w:t>
      </w:r>
      <w:r w:rsidR="001A48BC">
        <w:t>Councilperson Sid Jorgensen</w:t>
      </w:r>
      <w:r w:rsidR="00A64272">
        <w:t>.</w:t>
      </w:r>
      <w:proofErr w:type="gramEnd"/>
    </w:p>
    <w:p w:rsidR="00267AC2" w:rsidRDefault="00267AC2" w:rsidP="00267AC2">
      <w:pPr>
        <w:rPr>
          <w:b/>
        </w:rPr>
      </w:pPr>
      <w:r w:rsidRPr="00EC270C">
        <w:rPr>
          <w:b/>
        </w:rPr>
        <w:t>VOTE:</w:t>
      </w:r>
      <w:r>
        <w:rPr>
          <w:b/>
        </w:rPr>
        <w:t xml:space="preserve"> </w:t>
      </w:r>
      <w:r w:rsidR="00013862">
        <w:t>All Affirmative (4-0).</w:t>
      </w:r>
    </w:p>
    <w:p w:rsidR="00267AC2" w:rsidRDefault="00267AC2" w:rsidP="00267AC2">
      <w:pPr>
        <w:rPr>
          <w:bCs/>
        </w:rPr>
      </w:pPr>
    </w:p>
    <w:p w:rsidR="00A64272" w:rsidRPr="00267AC2" w:rsidRDefault="00A64272" w:rsidP="00267AC2">
      <w:pPr>
        <w:rPr>
          <w:bCs/>
        </w:rPr>
      </w:pPr>
    </w:p>
    <w:p w:rsidR="00267AC2" w:rsidRDefault="006D179A" w:rsidP="00995D2D">
      <w:pPr>
        <w:numPr>
          <w:ilvl w:val="0"/>
          <w:numId w:val="1"/>
        </w:numPr>
        <w:rPr>
          <w:b/>
          <w:bCs/>
        </w:rPr>
      </w:pPr>
      <w:r>
        <w:rPr>
          <w:b/>
          <w:bCs/>
        </w:rPr>
        <w:t>MISS SALEM/MISS UTAH</w:t>
      </w:r>
    </w:p>
    <w:p w:rsidR="00267AC2" w:rsidRPr="00267AC2" w:rsidRDefault="00267AC2" w:rsidP="00267AC2">
      <w:pPr>
        <w:rPr>
          <w:bCs/>
        </w:rPr>
      </w:pPr>
    </w:p>
    <w:p w:rsidR="001D28A2" w:rsidRDefault="00220DFD" w:rsidP="00267AC2">
      <w:pPr>
        <w:rPr>
          <w:bCs/>
        </w:rPr>
      </w:pPr>
      <w:r>
        <w:rPr>
          <w:bCs/>
        </w:rPr>
        <w:t xml:space="preserve">Alison Chuntz, the Miss Salem Director, </w:t>
      </w:r>
      <w:r w:rsidR="00F57FDD">
        <w:rPr>
          <w:bCs/>
        </w:rPr>
        <w:t>handed the council some information about the Miss Salem</w:t>
      </w:r>
      <w:r w:rsidR="00C92EB3">
        <w:rPr>
          <w:bCs/>
        </w:rPr>
        <w:t xml:space="preserve"> Pageant</w:t>
      </w:r>
      <w:r w:rsidR="00F57FDD">
        <w:rPr>
          <w:bCs/>
        </w:rPr>
        <w:t xml:space="preserve"> and some issues being involved with the Miss Utah/Miss America Pageant.  She stated that she has been working with the people who are over the Miss Utah Pageant, and they have been great in helping her getting started as the new director.   She stated that the pageant is a scholarship pageant, and that should be the main </w:t>
      </w:r>
      <w:r w:rsidR="00013862">
        <w:rPr>
          <w:bCs/>
        </w:rPr>
        <w:t>focus</w:t>
      </w:r>
      <w:r w:rsidR="00F57FDD">
        <w:rPr>
          <w:bCs/>
        </w:rPr>
        <w:t xml:space="preserve">.  </w:t>
      </w:r>
      <w:r w:rsidR="0034712F">
        <w:rPr>
          <w:bCs/>
        </w:rPr>
        <w:lastRenderedPageBreak/>
        <w:t>Alison stated that the city budget for Miss Salem is $3,500.  Knowing the budget and seeing how much it costs to put on the pageant and other expenses associated with Miss Salem, we are looking at many ways to cut costs, so the girls have money for a scholarship.  When we received the invoice from the Miss Utah Organization, the amount was over $1,000, and then the cost associated with the Miss Utah Pageant, the cost would take up over half of the budget for Miss Salem.</w:t>
      </w:r>
      <w:r w:rsidR="00F57FDD">
        <w:rPr>
          <w:bCs/>
        </w:rPr>
        <w:t xml:space="preserve"> This year there are five girls competing, we will have one queen and </w:t>
      </w:r>
      <w:r w:rsidR="001D28A2">
        <w:rPr>
          <w:bCs/>
        </w:rPr>
        <w:t xml:space="preserve">four </w:t>
      </w:r>
      <w:r w:rsidR="00013862">
        <w:rPr>
          <w:bCs/>
        </w:rPr>
        <w:t>attendants</w:t>
      </w:r>
      <w:r w:rsidR="001D28A2">
        <w:rPr>
          <w:bCs/>
        </w:rPr>
        <w:t>.   Alison stated that they are not sure what they will do for scholarship amounts this year</w:t>
      </w:r>
      <w:r w:rsidR="0034712F">
        <w:rPr>
          <w:bCs/>
        </w:rPr>
        <w:t>, but would want to make sure they have money for the scholarship, since it is a scholarship pageant</w:t>
      </w:r>
      <w:r w:rsidR="001D28A2">
        <w:rPr>
          <w:bCs/>
        </w:rPr>
        <w:t xml:space="preserve">   </w:t>
      </w:r>
    </w:p>
    <w:p w:rsidR="001D28A2" w:rsidRDefault="001D28A2" w:rsidP="00267AC2">
      <w:pPr>
        <w:rPr>
          <w:bCs/>
        </w:rPr>
      </w:pPr>
    </w:p>
    <w:p w:rsidR="008A245C" w:rsidRDefault="001D28A2" w:rsidP="00267AC2">
      <w:pPr>
        <w:rPr>
          <w:bCs/>
        </w:rPr>
      </w:pPr>
      <w:r>
        <w:rPr>
          <w:bCs/>
        </w:rPr>
        <w:t xml:space="preserve">Alison feels that with the budget amounts, and the cost to be associated with the Miss Utah/Miss America pageant, she feels that if we </w:t>
      </w:r>
      <w:r w:rsidR="00013862">
        <w:rPr>
          <w:bCs/>
        </w:rPr>
        <w:t>withdrawal</w:t>
      </w:r>
      <w:r>
        <w:rPr>
          <w:bCs/>
        </w:rPr>
        <w:t xml:space="preserve"> from the </w:t>
      </w:r>
      <w:r w:rsidR="00013862">
        <w:rPr>
          <w:bCs/>
        </w:rPr>
        <w:t>association</w:t>
      </w:r>
      <w:r>
        <w:rPr>
          <w:bCs/>
        </w:rPr>
        <w:t xml:space="preserve">, that it could be extra money that could go towards the </w:t>
      </w:r>
      <w:r w:rsidR="00013862">
        <w:rPr>
          <w:bCs/>
        </w:rPr>
        <w:t>scholarship</w:t>
      </w:r>
      <w:r>
        <w:rPr>
          <w:bCs/>
        </w:rPr>
        <w:t xml:space="preserve"> amounts.   She stated that Jeffrey Nielson told her that withdrawing from the Miss Utah organization has been discussed in the past with the council.   By withdrawing from the organization, it means that the Miss Salem Queen would not be allowed to move onto the Miss Utah pageant, but she could compete in other programs that belong to the </w:t>
      </w:r>
      <w:r w:rsidR="00013862">
        <w:rPr>
          <w:bCs/>
        </w:rPr>
        <w:t>organization</w:t>
      </w:r>
      <w:r>
        <w:rPr>
          <w:bCs/>
        </w:rPr>
        <w:t xml:space="preserve"> and could move on to the Miss Utah pageant that way.</w:t>
      </w:r>
    </w:p>
    <w:p w:rsidR="008A245C" w:rsidRDefault="008A245C" w:rsidP="00267AC2">
      <w:pPr>
        <w:rPr>
          <w:bCs/>
        </w:rPr>
      </w:pPr>
    </w:p>
    <w:p w:rsidR="008A245C" w:rsidRDefault="008A245C" w:rsidP="00267AC2">
      <w:pPr>
        <w:rPr>
          <w:bCs/>
        </w:rPr>
      </w:pPr>
      <w:r>
        <w:rPr>
          <w:bCs/>
        </w:rPr>
        <w:t xml:space="preserve">Councilperson Durrant stated that she would recommend also </w:t>
      </w:r>
      <w:r w:rsidR="00013862">
        <w:rPr>
          <w:bCs/>
        </w:rPr>
        <w:t>withdrawing</w:t>
      </w:r>
      <w:r>
        <w:rPr>
          <w:bCs/>
        </w:rPr>
        <w:t xml:space="preserve"> from the Miss Utah </w:t>
      </w:r>
      <w:r w:rsidR="00013862">
        <w:rPr>
          <w:bCs/>
        </w:rPr>
        <w:t>organization</w:t>
      </w:r>
      <w:r>
        <w:rPr>
          <w:bCs/>
        </w:rPr>
        <w:t xml:space="preserve">.  </w:t>
      </w:r>
    </w:p>
    <w:p w:rsidR="008A245C" w:rsidRDefault="008A245C" w:rsidP="00267AC2">
      <w:pPr>
        <w:rPr>
          <w:bCs/>
        </w:rPr>
      </w:pPr>
    </w:p>
    <w:p w:rsidR="00267AC2" w:rsidRDefault="008A245C" w:rsidP="00267AC2">
      <w:pPr>
        <w:rPr>
          <w:bCs/>
        </w:rPr>
      </w:pPr>
      <w:r>
        <w:rPr>
          <w:bCs/>
        </w:rPr>
        <w:t xml:space="preserve">Mayor Green feels the same as Councilperson Durrant.  </w:t>
      </w:r>
      <w:r w:rsidR="001D28A2">
        <w:rPr>
          <w:bCs/>
        </w:rPr>
        <w:t xml:space="preserve">  </w:t>
      </w:r>
    </w:p>
    <w:p w:rsidR="001A7673" w:rsidRDefault="001A7673" w:rsidP="00267AC2">
      <w:pPr>
        <w:rPr>
          <w:bCs/>
        </w:rPr>
      </w:pPr>
    </w:p>
    <w:p w:rsidR="001A7673" w:rsidRDefault="008A245C" w:rsidP="00267AC2">
      <w:pPr>
        <w:rPr>
          <w:bCs/>
        </w:rPr>
      </w:pPr>
      <w:r>
        <w:rPr>
          <w:bCs/>
        </w:rPr>
        <w:t xml:space="preserve">Alison talked about some of the rules to belong to the Miss Utah/Miss America </w:t>
      </w:r>
      <w:r w:rsidR="00013862">
        <w:rPr>
          <w:bCs/>
        </w:rPr>
        <w:t>organization</w:t>
      </w:r>
      <w:r>
        <w:rPr>
          <w:bCs/>
        </w:rPr>
        <w:t xml:space="preserve">.  There is a lot of work that goes into belonging to the </w:t>
      </w:r>
      <w:r w:rsidR="00013862">
        <w:rPr>
          <w:bCs/>
        </w:rPr>
        <w:t>organization</w:t>
      </w:r>
      <w:r>
        <w:rPr>
          <w:bCs/>
        </w:rPr>
        <w:t xml:space="preserve">.  </w:t>
      </w:r>
    </w:p>
    <w:p w:rsidR="008A245C" w:rsidRDefault="008A245C" w:rsidP="00267AC2">
      <w:pPr>
        <w:rPr>
          <w:bCs/>
        </w:rPr>
      </w:pPr>
    </w:p>
    <w:p w:rsidR="00A64272" w:rsidRDefault="00267AC2" w:rsidP="00267AC2">
      <w:r>
        <w:rPr>
          <w:b/>
        </w:rPr>
        <w:t>MOTION BY:</w:t>
      </w:r>
      <w:r>
        <w:t xml:space="preserve"> </w:t>
      </w:r>
      <w:r w:rsidR="00A64272">
        <w:t xml:space="preserve">Councilperson Lynn Durrant to </w:t>
      </w:r>
      <w:r w:rsidR="00013862">
        <w:t>withdrawal</w:t>
      </w:r>
      <w:r w:rsidR="00A64272">
        <w:t xml:space="preserve"> from the Miss Utah/Miss America organization.  </w:t>
      </w:r>
    </w:p>
    <w:p w:rsidR="00267AC2" w:rsidRPr="00652AF8" w:rsidRDefault="00267AC2" w:rsidP="00267AC2">
      <w:proofErr w:type="gramStart"/>
      <w:r>
        <w:rPr>
          <w:b/>
        </w:rPr>
        <w:t>SECONDED BY:</w:t>
      </w:r>
      <w:r w:rsidR="001A7673">
        <w:rPr>
          <w:b/>
        </w:rPr>
        <w:t xml:space="preserve"> </w:t>
      </w:r>
      <w:r w:rsidR="00A64272">
        <w:t>Councilperson Terry Ficklin.</w:t>
      </w:r>
      <w:proofErr w:type="gramEnd"/>
    </w:p>
    <w:p w:rsidR="00267AC2" w:rsidRDefault="00267AC2" w:rsidP="00267AC2">
      <w:pPr>
        <w:rPr>
          <w:b/>
        </w:rPr>
      </w:pPr>
      <w:r w:rsidRPr="00EC270C">
        <w:rPr>
          <w:b/>
        </w:rPr>
        <w:t>VOTE:</w:t>
      </w:r>
      <w:r>
        <w:rPr>
          <w:b/>
        </w:rPr>
        <w:t xml:space="preserve"> </w:t>
      </w:r>
      <w:r w:rsidR="00013862">
        <w:t>All Affirmative (4-0).</w:t>
      </w:r>
    </w:p>
    <w:p w:rsidR="00267AC2" w:rsidRPr="00267AC2" w:rsidRDefault="00267AC2" w:rsidP="00267AC2">
      <w:pPr>
        <w:rPr>
          <w:bCs/>
        </w:rPr>
      </w:pPr>
    </w:p>
    <w:p w:rsidR="001A7673" w:rsidRDefault="00013862" w:rsidP="00267AC2">
      <w:pPr>
        <w:rPr>
          <w:bCs/>
        </w:rPr>
      </w:pPr>
      <w:r>
        <w:rPr>
          <w:bCs/>
        </w:rPr>
        <w:t>Mayor Green thanked Alison for her hard work on the Miss Salem program.</w:t>
      </w:r>
    </w:p>
    <w:p w:rsidR="008A245C" w:rsidRDefault="008A245C" w:rsidP="00267AC2">
      <w:pPr>
        <w:rPr>
          <w:bCs/>
        </w:rPr>
      </w:pPr>
    </w:p>
    <w:p w:rsidR="00267AC2" w:rsidRDefault="006D179A" w:rsidP="00995D2D">
      <w:pPr>
        <w:numPr>
          <w:ilvl w:val="0"/>
          <w:numId w:val="1"/>
        </w:numPr>
        <w:rPr>
          <w:b/>
          <w:bCs/>
        </w:rPr>
      </w:pPr>
      <w:r>
        <w:rPr>
          <w:b/>
          <w:bCs/>
        </w:rPr>
        <w:t>COMMUNITY CENTER RENTAL POLICY</w:t>
      </w:r>
    </w:p>
    <w:p w:rsidR="00267AC2" w:rsidRDefault="00267AC2" w:rsidP="00267AC2">
      <w:pPr>
        <w:rPr>
          <w:bCs/>
        </w:rPr>
      </w:pPr>
    </w:p>
    <w:p w:rsidR="00267AC2" w:rsidRPr="00267AC2" w:rsidRDefault="00A64272" w:rsidP="00267AC2">
      <w:pPr>
        <w:rPr>
          <w:bCs/>
        </w:rPr>
      </w:pPr>
      <w:r>
        <w:rPr>
          <w:bCs/>
        </w:rPr>
        <w:t xml:space="preserve">Jeffrey Nielson explained that it has been discussed to allow </w:t>
      </w:r>
      <w:r w:rsidR="000A0BB5">
        <w:t xml:space="preserve">city full time employees, Public Safety (Fire Dept/Ambulance) and council members (including the Mayor) to allow the use of the community center for half the rental costs.   The </w:t>
      </w:r>
      <w:r w:rsidR="00013862">
        <w:t>reduced</w:t>
      </w:r>
      <w:r w:rsidR="000A0BB5">
        <w:t xml:space="preserve"> rate would only be allowed once a </w:t>
      </w:r>
      <w:r w:rsidR="00013862">
        <w:t>year</w:t>
      </w:r>
      <w:r w:rsidR="000A0BB5">
        <w:t xml:space="preserve"> and the person may not rent for half price from November 15 – December 31.  </w:t>
      </w:r>
    </w:p>
    <w:p w:rsidR="00267AC2" w:rsidRPr="00267AC2" w:rsidRDefault="00267AC2" w:rsidP="00267AC2">
      <w:pPr>
        <w:rPr>
          <w:bCs/>
        </w:rPr>
      </w:pPr>
    </w:p>
    <w:p w:rsidR="00267AC2" w:rsidRDefault="00267AC2" w:rsidP="00267AC2">
      <w:r>
        <w:rPr>
          <w:b/>
        </w:rPr>
        <w:t>MOTION BY:</w:t>
      </w:r>
      <w:r>
        <w:t xml:space="preserve">  </w:t>
      </w:r>
      <w:r w:rsidR="00A64272">
        <w:t xml:space="preserve">Councilperson </w:t>
      </w:r>
      <w:r w:rsidR="00770D76">
        <w:t>Sterling Rees</w:t>
      </w:r>
      <w:r w:rsidR="00A64272">
        <w:t xml:space="preserve"> to approve the use of the Civic Center use as explained.  </w:t>
      </w:r>
      <w:r w:rsidR="00D9526B">
        <w:t xml:space="preserve"> </w:t>
      </w:r>
    </w:p>
    <w:p w:rsidR="00267AC2" w:rsidRPr="00652AF8" w:rsidRDefault="00267AC2" w:rsidP="00267AC2">
      <w:proofErr w:type="gramStart"/>
      <w:r>
        <w:rPr>
          <w:b/>
        </w:rPr>
        <w:t>SECONDED BY:</w:t>
      </w:r>
      <w:r w:rsidR="00D9526B">
        <w:rPr>
          <w:b/>
        </w:rPr>
        <w:t xml:space="preserve"> </w:t>
      </w:r>
      <w:r w:rsidR="00A64272">
        <w:t>Councilperson Lynn Durrant.</w:t>
      </w:r>
      <w:proofErr w:type="gramEnd"/>
    </w:p>
    <w:p w:rsidR="00267AC2" w:rsidRDefault="00267AC2" w:rsidP="00267AC2">
      <w:pPr>
        <w:rPr>
          <w:b/>
        </w:rPr>
      </w:pPr>
      <w:r w:rsidRPr="00EC270C">
        <w:rPr>
          <w:b/>
        </w:rPr>
        <w:t>VOTE:</w:t>
      </w:r>
      <w:r>
        <w:rPr>
          <w:b/>
        </w:rPr>
        <w:t xml:space="preserve"> </w:t>
      </w:r>
      <w:r w:rsidR="00013862">
        <w:t>All Affirmative (4-0).</w:t>
      </w:r>
    </w:p>
    <w:p w:rsidR="00051FEB" w:rsidRDefault="003E507F" w:rsidP="00995D2D">
      <w:pPr>
        <w:numPr>
          <w:ilvl w:val="0"/>
          <w:numId w:val="1"/>
        </w:numPr>
        <w:rPr>
          <w:b/>
          <w:bCs/>
        </w:rPr>
      </w:pPr>
      <w:r>
        <w:rPr>
          <w:b/>
          <w:bCs/>
        </w:rPr>
        <w:lastRenderedPageBreak/>
        <w:t xml:space="preserve">APPROVE MINUTES OF </w:t>
      </w:r>
      <w:r w:rsidR="005D33C1">
        <w:rPr>
          <w:b/>
          <w:bCs/>
        </w:rPr>
        <w:t xml:space="preserve">APRIL </w:t>
      </w:r>
      <w:r w:rsidR="006D179A">
        <w:rPr>
          <w:b/>
          <w:bCs/>
        </w:rPr>
        <w:t>21</w:t>
      </w:r>
      <w:r w:rsidR="005D33C1">
        <w:rPr>
          <w:b/>
          <w:bCs/>
        </w:rPr>
        <w:t>, 2010</w:t>
      </w:r>
    </w:p>
    <w:p w:rsidR="00F86632" w:rsidRDefault="00F86632" w:rsidP="00F86632">
      <w:pPr>
        <w:rPr>
          <w:bCs/>
        </w:rPr>
      </w:pPr>
    </w:p>
    <w:p w:rsidR="008A245C" w:rsidRPr="001E276B" w:rsidRDefault="008A245C" w:rsidP="00F86632">
      <w:pPr>
        <w:rPr>
          <w:bCs/>
        </w:rPr>
      </w:pPr>
      <w:r>
        <w:rPr>
          <w:bCs/>
        </w:rPr>
        <w:t xml:space="preserve">Councilperson Rees stated that on line </w:t>
      </w:r>
      <w:r w:rsidR="00013862">
        <w:rPr>
          <w:bCs/>
        </w:rPr>
        <w:t xml:space="preserve">82 take out the sentence “He stated…. Install structure”, and on line 119 it states “word in” should be “wording”.  </w:t>
      </w:r>
    </w:p>
    <w:p w:rsidR="00A75F85" w:rsidRDefault="00A75F85" w:rsidP="00A75F85">
      <w:pPr>
        <w:rPr>
          <w:b/>
          <w:bCs/>
        </w:rPr>
      </w:pPr>
    </w:p>
    <w:p w:rsidR="00136F2C" w:rsidRDefault="00136F2C" w:rsidP="00136F2C">
      <w:r>
        <w:rPr>
          <w:b/>
        </w:rPr>
        <w:t>MOTION BY:</w:t>
      </w:r>
      <w:r>
        <w:t xml:space="preserve"> </w:t>
      </w:r>
      <w:r w:rsidR="00A64272">
        <w:t xml:space="preserve">Councilperson Sterling Rees to approve the minutes of April 21 with said changes.  </w:t>
      </w:r>
    </w:p>
    <w:p w:rsidR="00136F2C" w:rsidRPr="00A64272" w:rsidRDefault="00136F2C" w:rsidP="00136F2C">
      <w:proofErr w:type="gramStart"/>
      <w:r>
        <w:rPr>
          <w:b/>
        </w:rPr>
        <w:t>SECONDED BY:</w:t>
      </w:r>
      <w:r w:rsidR="00D9526B">
        <w:rPr>
          <w:b/>
        </w:rPr>
        <w:t xml:space="preserve"> </w:t>
      </w:r>
      <w:r w:rsidR="00A64272">
        <w:t>Councilperson Sid Jorgensen.</w:t>
      </w:r>
      <w:proofErr w:type="gramEnd"/>
    </w:p>
    <w:p w:rsidR="00136F2C" w:rsidRDefault="00136F2C" w:rsidP="00136F2C">
      <w:pPr>
        <w:rPr>
          <w:b/>
        </w:rPr>
      </w:pPr>
      <w:r w:rsidRPr="00EC270C">
        <w:rPr>
          <w:b/>
        </w:rPr>
        <w:t>VOTE:</w:t>
      </w:r>
      <w:r>
        <w:rPr>
          <w:b/>
        </w:rPr>
        <w:t xml:space="preserve"> </w:t>
      </w:r>
      <w:r w:rsidR="00013862">
        <w:t>All Affirmative (4-0).</w:t>
      </w:r>
    </w:p>
    <w:p w:rsidR="00B9669A" w:rsidRDefault="00B9669A"/>
    <w:p w:rsidR="005D33C1" w:rsidRDefault="005D33C1"/>
    <w:p w:rsidR="0079239D" w:rsidRPr="00B9669A" w:rsidRDefault="00771BE2">
      <w:pPr>
        <w:numPr>
          <w:ilvl w:val="0"/>
          <w:numId w:val="1"/>
        </w:numPr>
        <w:rPr>
          <w:b/>
          <w:bCs/>
        </w:rPr>
      </w:pPr>
      <w:r>
        <w:rPr>
          <w:b/>
          <w:bCs/>
        </w:rPr>
        <w:t>APPROVE BILLS FOR PAYMENT</w:t>
      </w:r>
    </w:p>
    <w:p w:rsidR="001E276B" w:rsidRDefault="001E276B" w:rsidP="00B9669A">
      <w:pPr>
        <w:rPr>
          <w:bCs/>
        </w:rPr>
      </w:pPr>
    </w:p>
    <w:p w:rsidR="001E276B" w:rsidRDefault="00B9669A" w:rsidP="00B9669A">
      <w:r>
        <w:rPr>
          <w:b/>
        </w:rPr>
        <w:t>MOTION BY:</w:t>
      </w:r>
      <w:r>
        <w:t xml:space="preserve"> </w:t>
      </w:r>
      <w:r w:rsidR="00166A8D" w:rsidRPr="00166A8D">
        <w:t xml:space="preserve"> </w:t>
      </w:r>
      <w:r w:rsidR="00A64272">
        <w:t>Councilperson Lynn Durrant to approve the bills for payment.</w:t>
      </w:r>
    </w:p>
    <w:p w:rsidR="00166A8D" w:rsidRDefault="00B9669A" w:rsidP="00B9669A">
      <w:proofErr w:type="gramStart"/>
      <w:r>
        <w:rPr>
          <w:b/>
        </w:rPr>
        <w:t>SECONDED BY:</w:t>
      </w:r>
      <w:r w:rsidR="003E507F">
        <w:t xml:space="preserve"> </w:t>
      </w:r>
      <w:r w:rsidR="00D9526B">
        <w:t xml:space="preserve"> </w:t>
      </w:r>
      <w:r w:rsidR="00A64272">
        <w:t>Councilperson Sid Jorgensen.</w:t>
      </w:r>
      <w:proofErr w:type="gramEnd"/>
    </w:p>
    <w:p w:rsidR="00BD669E" w:rsidRDefault="00B9669A" w:rsidP="00BD669E">
      <w:pPr>
        <w:rPr>
          <w:b/>
        </w:rPr>
      </w:pPr>
      <w:r w:rsidRPr="00EC270C">
        <w:rPr>
          <w:b/>
        </w:rPr>
        <w:t>VOTE:</w:t>
      </w:r>
      <w:r w:rsidR="00D9526B">
        <w:rPr>
          <w:b/>
        </w:rPr>
        <w:t xml:space="preserve"> </w:t>
      </w:r>
      <w:r w:rsidR="00013862">
        <w:t>All Affirmative (4-0).</w:t>
      </w:r>
    </w:p>
    <w:p w:rsidR="00B01D08" w:rsidRDefault="00B01D08" w:rsidP="00BD669E">
      <w:pPr>
        <w:rPr>
          <w:b/>
        </w:rPr>
      </w:pPr>
    </w:p>
    <w:p w:rsidR="00577EA0" w:rsidRDefault="00577EA0" w:rsidP="00BD669E">
      <w:pPr>
        <w:rPr>
          <w:b/>
        </w:rPr>
      </w:pPr>
    </w:p>
    <w:p w:rsidR="00577EA0" w:rsidRPr="00B9669A" w:rsidRDefault="00577EA0" w:rsidP="00577EA0">
      <w:pPr>
        <w:numPr>
          <w:ilvl w:val="0"/>
          <w:numId w:val="1"/>
        </w:numPr>
        <w:rPr>
          <w:b/>
          <w:bCs/>
        </w:rPr>
      </w:pPr>
      <w:r>
        <w:rPr>
          <w:b/>
          <w:bCs/>
        </w:rPr>
        <w:t>PUBLIC SAFETY</w:t>
      </w:r>
    </w:p>
    <w:p w:rsidR="00577EA0" w:rsidRDefault="00577EA0" w:rsidP="00BD669E">
      <w:pPr>
        <w:rPr>
          <w:b/>
        </w:rPr>
      </w:pPr>
    </w:p>
    <w:p w:rsidR="00B94673" w:rsidRDefault="00203773" w:rsidP="00BD669E">
      <w:r>
        <w:t xml:space="preserve">Chief James stated on Thursday morning, about 10:30 a.m. the Special </w:t>
      </w:r>
      <w:r w:rsidR="00013862">
        <w:t>Olympic</w:t>
      </w:r>
      <w:r>
        <w:t xml:space="preserve"> </w:t>
      </w:r>
      <w:r w:rsidR="00013862">
        <w:t>torch</w:t>
      </w:r>
      <w:r>
        <w:t xml:space="preserve"> run will be coming through the city.   </w:t>
      </w:r>
    </w:p>
    <w:p w:rsidR="00203773" w:rsidRDefault="00203773" w:rsidP="00BD669E"/>
    <w:p w:rsidR="00203773" w:rsidRDefault="00203773" w:rsidP="00BD669E">
      <w:r>
        <w:t>On Tuesday will be the annual handicap fishing day.</w:t>
      </w:r>
    </w:p>
    <w:p w:rsidR="00203773" w:rsidRDefault="00203773" w:rsidP="00BD669E"/>
    <w:p w:rsidR="00203773" w:rsidRDefault="00203773" w:rsidP="00BD669E">
      <w:r>
        <w:t>On Saturday, June 5</w:t>
      </w:r>
      <w:r w:rsidRPr="00203773">
        <w:rPr>
          <w:vertAlign w:val="superscript"/>
        </w:rPr>
        <w:t>th</w:t>
      </w:r>
      <w:r>
        <w:t xml:space="preserve"> will be the Salem Triathlon.  </w:t>
      </w:r>
    </w:p>
    <w:p w:rsidR="00203773" w:rsidRDefault="00203773" w:rsidP="00BD669E"/>
    <w:p w:rsidR="00166A8D" w:rsidRPr="00136F2C" w:rsidRDefault="00166A8D" w:rsidP="00C90944">
      <w:pPr>
        <w:rPr>
          <w:bCs/>
        </w:rPr>
      </w:pPr>
    </w:p>
    <w:p w:rsidR="00173B28" w:rsidRDefault="00173B28" w:rsidP="00173B28">
      <w:pPr>
        <w:pStyle w:val="Heading1"/>
        <w:rPr>
          <w:b w:val="0"/>
        </w:rPr>
      </w:pPr>
      <w:r>
        <w:t>COUNCIL REPORTS</w:t>
      </w:r>
    </w:p>
    <w:p w:rsidR="00253EEE" w:rsidRDefault="00253EEE" w:rsidP="00253EEE">
      <w:pPr>
        <w:rPr>
          <w:b/>
        </w:rPr>
      </w:pPr>
    </w:p>
    <w:p w:rsidR="003E507F" w:rsidRPr="00EB3B6E" w:rsidRDefault="00CC3A46" w:rsidP="00321315">
      <w:pPr>
        <w:numPr>
          <w:ilvl w:val="0"/>
          <w:numId w:val="1"/>
        </w:numPr>
        <w:rPr>
          <w:b/>
        </w:rPr>
      </w:pPr>
      <w:r w:rsidRPr="00EB3B6E">
        <w:rPr>
          <w:b/>
        </w:rPr>
        <w:t xml:space="preserve">MAYOR </w:t>
      </w:r>
      <w:smartTag w:uri="urn:schemas-microsoft-com:office:smarttags" w:element="City">
        <w:smartTag w:uri="urn:schemas-microsoft-com:office:smarttags" w:element="place">
          <w:r w:rsidR="005D33C1">
            <w:rPr>
              <w:b/>
            </w:rPr>
            <w:t>STANLEY</w:t>
          </w:r>
        </w:smartTag>
      </w:smartTag>
      <w:r w:rsidR="005D33C1">
        <w:rPr>
          <w:b/>
        </w:rPr>
        <w:t xml:space="preserve"> W. GREEN</w:t>
      </w:r>
    </w:p>
    <w:p w:rsidR="003E507F" w:rsidRPr="003E507F" w:rsidRDefault="003E507F" w:rsidP="00321315"/>
    <w:p w:rsidR="00C90944" w:rsidRPr="00870D25" w:rsidRDefault="00DC0402" w:rsidP="00C90944">
      <w:pPr>
        <w:numPr>
          <w:ilvl w:val="0"/>
          <w:numId w:val="1"/>
        </w:numPr>
        <w:rPr>
          <w:b/>
        </w:rPr>
      </w:pPr>
      <w:r w:rsidRPr="00DC0402">
        <w:rPr>
          <w:b/>
        </w:rPr>
        <w:t>COUNCILPERSON</w:t>
      </w:r>
      <w:r>
        <w:rPr>
          <w:b/>
        </w:rPr>
        <w:t xml:space="preserve"> LYNN DURRANT</w:t>
      </w:r>
    </w:p>
    <w:p w:rsidR="00825EB6" w:rsidRDefault="00825EB6" w:rsidP="00CC3A46"/>
    <w:p w:rsidR="00C90944" w:rsidRDefault="00203773" w:rsidP="00CC3A46">
      <w:r>
        <w:t>Councilperson Durrant stated that on Saturday May 2</w:t>
      </w:r>
      <w:r w:rsidR="00352936">
        <w:t>2</w:t>
      </w:r>
      <w:r>
        <w:t xml:space="preserve">, will be the Miss Salem Pageant.  </w:t>
      </w:r>
    </w:p>
    <w:p w:rsidR="00203773" w:rsidRDefault="00203773" w:rsidP="00CC3A46"/>
    <w:p w:rsidR="00166A8D" w:rsidRPr="00A75F85" w:rsidRDefault="00166A8D" w:rsidP="00CC3A46"/>
    <w:p w:rsidR="0079239D" w:rsidRPr="00A75F85" w:rsidRDefault="00DC0402">
      <w:pPr>
        <w:numPr>
          <w:ilvl w:val="0"/>
          <w:numId w:val="1"/>
        </w:numPr>
        <w:rPr>
          <w:b/>
        </w:rPr>
      </w:pPr>
      <w:r w:rsidRPr="00DC0402">
        <w:rPr>
          <w:b/>
        </w:rPr>
        <w:t>COUNCILPERSON</w:t>
      </w:r>
      <w:r w:rsidR="0079239D">
        <w:rPr>
          <w:b/>
        </w:rPr>
        <w:t xml:space="preserve"> </w:t>
      </w:r>
      <w:r>
        <w:rPr>
          <w:b/>
        </w:rPr>
        <w:t>TERRY A. FICKLIN</w:t>
      </w:r>
    </w:p>
    <w:p w:rsidR="00A75F85" w:rsidRDefault="00A75F85" w:rsidP="00A75F85"/>
    <w:p w:rsidR="00203773" w:rsidRDefault="00203773" w:rsidP="00A75F85">
      <w:r>
        <w:t xml:space="preserve">Councilperson Ficklin stated that he would like to meet with Councilperson Durrant to discuss utility rates for power and solid waste.  He stated that both </w:t>
      </w:r>
      <w:r w:rsidR="00013862">
        <w:t>utilities</w:t>
      </w:r>
      <w:r>
        <w:t xml:space="preserve"> are being affected by rate increases by UMPA and SUVSWD, that the cost will affect those utility rates for the budget.  </w:t>
      </w:r>
    </w:p>
    <w:p w:rsidR="00203773" w:rsidRDefault="00203773" w:rsidP="00A75F85"/>
    <w:p w:rsidR="00203773" w:rsidRDefault="00203773" w:rsidP="00A75F85">
      <w:r>
        <w:t xml:space="preserve">He also wanted to address some of the costs for the Miss Salem pageant, and how his business does not charge for doing the lights and sounds for the pageant.  Last year he </w:t>
      </w:r>
      <w:r>
        <w:lastRenderedPageBreak/>
        <w:t xml:space="preserve">had to charge because of the extra affects and props that were requested for the pageant.  He was charged for them, and so he had to charge because they were expensive.  </w:t>
      </w:r>
    </w:p>
    <w:p w:rsidR="00203773" w:rsidRDefault="00203773" w:rsidP="00A75F85"/>
    <w:p w:rsidR="00A75F85" w:rsidRPr="00870D25" w:rsidRDefault="00A75F85" w:rsidP="00A75F85">
      <w:pPr>
        <w:rPr>
          <w:b/>
        </w:rPr>
      </w:pPr>
    </w:p>
    <w:p w:rsidR="0079239D" w:rsidRPr="00870D25" w:rsidRDefault="00DC0402">
      <w:pPr>
        <w:numPr>
          <w:ilvl w:val="0"/>
          <w:numId w:val="1"/>
        </w:numPr>
        <w:rPr>
          <w:b/>
        </w:rPr>
      </w:pPr>
      <w:r w:rsidRPr="00DC0402">
        <w:rPr>
          <w:b/>
        </w:rPr>
        <w:t>COUNCILPERSON</w:t>
      </w:r>
      <w:r w:rsidR="00771BE2">
        <w:rPr>
          <w:b/>
        </w:rPr>
        <w:t xml:space="preserve"> </w:t>
      </w:r>
      <w:r w:rsidR="005D33C1">
        <w:rPr>
          <w:b/>
        </w:rPr>
        <w:t>STERLING REES</w:t>
      </w:r>
    </w:p>
    <w:p w:rsidR="001E276B" w:rsidRDefault="001E276B"/>
    <w:p w:rsidR="0079239D" w:rsidRPr="00870D25" w:rsidRDefault="00DC0402">
      <w:pPr>
        <w:numPr>
          <w:ilvl w:val="0"/>
          <w:numId w:val="1"/>
        </w:numPr>
        <w:rPr>
          <w:b/>
        </w:rPr>
      </w:pPr>
      <w:r w:rsidRPr="00DC0402">
        <w:rPr>
          <w:b/>
        </w:rPr>
        <w:t>COUNCILPERSON</w:t>
      </w:r>
      <w:r w:rsidR="00771BE2">
        <w:rPr>
          <w:b/>
        </w:rPr>
        <w:t xml:space="preserve"> </w:t>
      </w:r>
      <w:r w:rsidR="005D33C1">
        <w:rPr>
          <w:b/>
        </w:rPr>
        <w:t>SID JORGENSEN</w:t>
      </w:r>
    </w:p>
    <w:p w:rsidR="0015506A" w:rsidRDefault="0015506A" w:rsidP="00870D25"/>
    <w:p w:rsidR="00203773" w:rsidRDefault="00203773" w:rsidP="00870D25">
      <w:r>
        <w:t xml:space="preserve">Councilperson Jorgensen asked if the city has had any complaints from people parking on 200 East during baseball games.   It was stated that the police have been enforcing the illegal parking.  </w:t>
      </w:r>
    </w:p>
    <w:p w:rsidR="00203773" w:rsidRDefault="00203773" w:rsidP="00870D25"/>
    <w:p w:rsidR="00EB3B6E" w:rsidRPr="00870D25" w:rsidRDefault="00EB3B6E" w:rsidP="00EB3B6E">
      <w:pPr>
        <w:numPr>
          <w:ilvl w:val="0"/>
          <w:numId w:val="1"/>
        </w:numPr>
        <w:rPr>
          <w:b/>
        </w:rPr>
      </w:pPr>
      <w:r w:rsidRPr="00DC0402">
        <w:rPr>
          <w:b/>
        </w:rPr>
        <w:t>COUNCILPERSON</w:t>
      </w:r>
      <w:r w:rsidR="00F80721">
        <w:rPr>
          <w:b/>
        </w:rPr>
        <w:t xml:space="preserve"> TODD R. GORDON</w:t>
      </w:r>
    </w:p>
    <w:p w:rsidR="00EB3B6E" w:rsidRDefault="00EB3B6E" w:rsidP="00EB3B6E">
      <w:pPr>
        <w:ind w:left="720"/>
        <w:rPr>
          <w:b/>
        </w:rPr>
      </w:pPr>
    </w:p>
    <w:p w:rsidR="00C90944" w:rsidRDefault="00C90944">
      <w:pPr>
        <w:numPr>
          <w:ilvl w:val="0"/>
          <w:numId w:val="1"/>
        </w:numPr>
        <w:rPr>
          <w:b/>
        </w:rPr>
      </w:pPr>
      <w:r>
        <w:rPr>
          <w:b/>
        </w:rPr>
        <w:t xml:space="preserve">DAVE JOHNSON, </w:t>
      </w:r>
      <w:r w:rsidR="00DE7DF9">
        <w:rPr>
          <w:b/>
        </w:rPr>
        <w:t>BUILDING DEPARTMENT/PUBLIC WORKS</w:t>
      </w:r>
    </w:p>
    <w:p w:rsidR="00EB3B6E" w:rsidRPr="005D33C1" w:rsidRDefault="00EB3B6E" w:rsidP="00EB3B6E"/>
    <w:p w:rsidR="00C57761" w:rsidRDefault="00C57761" w:rsidP="00EB3B6E">
      <w:r>
        <w:t xml:space="preserve">Dave Johnson stated that building permits are increasing, and how the last month we have had five turned in.  </w:t>
      </w:r>
    </w:p>
    <w:p w:rsidR="005D33C1" w:rsidRPr="005D33C1" w:rsidRDefault="005D33C1" w:rsidP="00EB3B6E"/>
    <w:p w:rsidR="00EB3B6E" w:rsidRPr="005D33C1" w:rsidRDefault="00EB3B6E" w:rsidP="00EB3B6E"/>
    <w:p w:rsidR="00922C6F" w:rsidRDefault="00EB3B6E">
      <w:pPr>
        <w:numPr>
          <w:ilvl w:val="0"/>
          <w:numId w:val="1"/>
        </w:numPr>
        <w:rPr>
          <w:b/>
        </w:rPr>
      </w:pPr>
      <w:r>
        <w:rPr>
          <w:b/>
        </w:rPr>
        <w:t>BRUCE WARD, CITY ENGINEER</w:t>
      </w:r>
      <w:r w:rsidR="00DE7DF9">
        <w:rPr>
          <w:b/>
        </w:rPr>
        <w:t>/</w:t>
      </w:r>
      <w:r w:rsidR="00DE7DF9" w:rsidRPr="00DE7DF9">
        <w:rPr>
          <w:b/>
        </w:rPr>
        <w:t xml:space="preserve"> </w:t>
      </w:r>
      <w:r w:rsidR="00DE7DF9">
        <w:rPr>
          <w:b/>
        </w:rPr>
        <w:t>PUBLIC WORKS DIRECTOR</w:t>
      </w:r>
    </w:p>
    <w:p w:rsidR="00922C6F" w:rsidRPr="005D33C1" w:rsidRDefault="00922C6F" w:rsidP="00922C6F"/>
    <w:p w:rsidR="00C57761" w:rsidRDefault="00C57761" w:rsidP="00922C6F">
      <w:r>
        <w:t xml:space="preserve">Bruce Ward stated that the P.I. system is online and ready to be used.   We have not had a lot of problems when we filled the lines.  </w:t>
      </w:r>
    </w:p>
    <w:p w:rsidR="00C57761" w:rsidRDefault="00C57761" w:rsidP="00922C6F"/>
    <w:p w:rsidR="00C57761" w:rsidRDefault="00C57761" w:rsidP="00922C6F">
      <w:r>
        <w:t xml:space="preserve">He asked if the council if it would be okay if some of the employees would help out with Handicap Fishing Day.  In the past we have been able to help out.  The council felt that it would be okay for them to help out again.  </w:t>
      </w:r>
    </w:p>
    <w:p w:rsidR="00C57761" w:rsidRDefault="00C57761" w:rsidP="00922C6F"/>
    <w:p w:rsidR="00C57761" w:rsidRDefault="00C57761" w:rsidP="00922C6F">
      <w:r>
        <w:t xml:space="preserve">Matt </w:t>
      </w:r>
      <w:proofErr w:type="spellStart"/>
      <w:r>
        <w:t>Mariz</w:t>
      </w:r>
      <w:r w:rsidR="00352936">
        <w:t>a</w:t>
      </w:r>
      <w:r>
        <w:t>le</w:t>
      </w:r>
      <w:proofErr w:type="spellEnd"/>
      <w:r>
        <w:t xml:space="preserve"> came to the council and reported that tonight we had an accident in the recreation department.  An </w:t>
      </w:r>
      <w:r w:rsidR="00013862">
        <w:t>individual</w:t>
      </w:r>
      <w:r>
        <w:t xml:space="preserve"> was injured when the soccer </w:t>
      </w:r>
      <w:r w:rsidR="00013862">
        <w:t>goal</w:t>
      </w:r>
      <w:r>
        <w:t xml:space="preserve"> post had blown over and hit the </w:t>
      </w:r>
      <w:r w:rsidR="00013862">
        <w:t>individual</w:t>
      </w:r>
      <w:r>
        <w:t xml:space="preserve"> on the head.  They were </w:t>
      </w:r>
      <w:r w:rsidR="00013862">
        <w:t>taken</w:t>
      </w:r>
      <w:r>
        <w:t xml:space="preserve"> to the hospital to be checked out and everything seemed to be okay.  They were released from the hospital.  </w:t>
      </w:r>
    </w:p>
    <w:p w:rsidR="00A75F85" w:rsidRPr="005D33C1" w:rsidRDefault="00A75F85" w:rsidP="00A75F85"/>
    <w:p w:rsidR="00A75F85" w:rsidRPr="00EB3B6E" w:rsidRDefault="00A75F85" w:rsidP="00A75F85">
      <w:pPr>
        <w:numPr>
          <w:ilvl w:val="0"/>
          <w:numId w:val="1"/>
        </w:numPr>
        <w:rPr>
          <w:b/>
        </w:rPr>
      </w:pPr>
      <w:r>
        <w:rPr>
          <w:b/>
        </w:rPr>
        <w:t>ATTORNEY S. JUNIOR BAKER</w:t>
      </w:r>
      <w:r>
        <w:t>.</w:t>
      </w:r>
    </w:p>
    <w:p w:rsidR="00EB3B6E" w:rsidRPr="005D33C1" w:rsidRDefault="00EB3B6E" w:rsidP="00EB3B6E"/>
    <w:p w:rsidR="00A64272" w:rsidRPr="00A64272" w:rsidRDefault="00A64272" w:rsidP="00870D25">
      <w:pPr>
        <w:rPr>
          <w:b/>
        </w:rPr>
      </w:pPr>
      <w:r w:rsidRPr="00A64272">
        <w:rPr>
          <w:b/>
        </w:rPr>
        <w:t>CLOSED SESSION</w:t>
      </w:r>
    </w:p>
    <w:p w:rsidR="00A64272" w:rsidRPr="005D33C1" w:rsidRDefault="00A64272" w:rsidP="00870D25"/>
    <w:p w:rsidR="00A64272" w:rsidRDefault="00A64272" w:rsidP="00A64272">
      <w:r>
        <w:rPr>
          <w:b/>
        </w:rPr>
        <w:t>MOTION BY:</w:t>
      </w:r>
      <w:r>
        <w:t xml:space="preserve"> Councilperson Lynn Durrant to close city council meeting and enter into a closed session for discussion of personal</w:t>
      </w:r>
      <w:r w:rsidR="00AB57A4">
        <w:t xml:space="preserve"> items</w:t>
      </w:r>
      <w:r>
        <w:t xml:space="preserve">.  </w:t>
      </w:r>
    </w:p>
    <w:p w:rsidR="00A64272" w:rsidRPr="00A75F85" w:rsidRDefault="00A64272" w:rsidP="00A64272">
      <w:proofErr w:type="gramStart"/>
      <w:r>
        <w:rPr>
          <w:b/>
        </w:rPr>
        <w:t xml:space="preserve">SECONDED BY: </w:t>
      </w:r>
      <w:r>
        <w:t>Councilperson Sterling Rees.</w:t>
      </w:r>
      <w:proofErr w:type="gramEnd"/>
    </w:p>
    <w:p w:rsidR="00A64272" w:rsidRDefault="00A64272" w:rsidP="00A64272">
      <w:pPr>
        <w:rPr>
          <w:b/>
        </w:rPr>
      </w:pPr>
      <w:r w:rsidRPr="00EC270C">
        <w:rPr>
          <w:b/>
        </w:rPr>
        <w:t>VOTE:</w:t>
      </w:r>
      <w:r>
        <w:rPr>
          <w:b/>
        </w:rPr>
        <w:t xml:space="preserve">  </w:t>
      </w:r>
      <w:r w:rsidR="00013862">
        <w:t>All Affirmative (4-0).</w:t>
      </w:r>
    </w:p>
    <w:p w:rsidR="007262B1" w:rsidRDefault="007262B1">
      <w:pPr>
        <w:rPr>
          <w:b/>
        </w:rPr>
      </w:pPr>
    </w:p>
    <w:p w:rsidR="00454020" w:rsidRDefault="000C3A89">
      <w:r>
        <w:t xml:space="preserve">Council returned to public meeting.  </w:t>
      </w:r>
    </w:p>
    <w:p w:rsidR="000C3A89" w:rsidRDefault="000C3A89"/>
    <w:p w:rsidR="000C3A89" w:rsidRDefault="000C3A89">
      <w:r>
        <w:lastRenderedPageBreak/>
        <w:t xml:space="preserve">Bruce Ward asked about doing a letter addressing the city’s position on the Elk Ridge Road Extension.  He stated that he feels </w:t>
      </w:r>
      <w:r w:rsidR="00AB57A4">
        <w:t>there should be a</w:t>
      </w:r>
      <w:r>
        <w:t xml:space="preserve"> letter from the council expressing their desire to have the road </w:t>
      </w:r>
      <w:r w:rsidR="00650F2E">
        <w:t xml:space="preserve">extended, and that the council supports the county’s decision.   The council felt that it would be good, and asked Bruce to write the letter.  </w:t>
      </w:r>
    </w:p>
    <w:p w:rsidR="00454020" w:rsidRDefault="00454020"/>
    <w:p w:rsidR="00454020" w:rsidRDefault="00013862">
      <w:r>
        <w:t xml:space="preserve">The discussions about the sign ordinance, for temporary business signs, was recommended by Councilperson Ficklin to have Planning and Zoning review it with some of the business owners and get their opinions on it, then bring it before the council.  </w:t>
      </w:r>
    </w:p>
    <w:p w:rsidR="001B403D" w:rsidRDefault="001B403D"/>
    <w:p w:rsidR="00650F2E" w:rsidRDefault="00650F2E">
      <w:r>
        <w:t>The issue of Animal Rights was brought up, and the council felt that the current code is good enough and not to make any changes on it.</w:t>
      </w:r>
    </w:p>
    <w:p w:rsidR="00650F2E" w:rsidRDefault="00650F2E"/>
    <w:p w:rsidR="00650F2E" w:rsidRDefault="00650F2E">
      <w:proofErr w:type="gramStart"/>
      <w:r>
        <w:t>The issue about how UMPA and SUVSWD are increasing their cost to the cities, and how that needs to be addressed in the upcoming budget.</w:t>
      </w:r>
      <w:proofErr w:type="gramEnd"/>
      <w:r>
        <w:t xml:space="preserve">  </w:t>
      </w:r>
    </w:p>
    <w:p w:rsidR="00650F2E" w:rsidRDefault="00650F2E"/>
    <w:p w:rsidR="00650F2E" w:rsidRDefault="00650F2E">
      <w:r>
        <w:t xml:space="preserve">Jeffrey Nielson stated that the proposals for an auditor have been turned into the city.  We had 10 firms turn in proposals.  Jeff stated that they are </w:t>
      </w:r>
      <w:r w:rsidR="00013862">
        <w:t>available</w:t>
      </w:r>
      <w:r>
        <w:t xml:space="preserve"> for the council to review.  </w:t>
      </w:r>
    </w:p>
    <w:p w:rsidR="00650F2E" w:rsidRDefault="00650F2E"/>
    <w:p w:rsidR="00A64272" w:rsidRDefault="00A64272" w:rsidP="00A64272">
      <w:pPr>
        <w:rPr>
          <w:b/>
        </w:rPr>
      </w:pPr>
      <w:r>
        <w:rPr>
          <w:b/>
        </w:rPr>
        <w:t>ADJOURN CITY COUNCIL MEETING</w:t>
      </w:r>
    </w:p>
    <w:p w:rsidR="00A64272" w:rsidRDefault="00A64272"/>
    <w:p w:rsidR="00A75F85" w:rsidRDefault="005B2D8F" w:rsidP="005B2D8F">
      <w:r>
        <w:rPr>
          <w:b/>
        </w:rPr>
        <w:t>MOTION BY:</w:t>
      </w:r>
      <w:r>
        <w:t xml:space="preserve"> </w:t>
      </w:r>
      <w:r w:rsidR="00A64272">
        <w:t>Councilperson Terry Ficklin to adjourn city council meeting.</w:t>
      </w:r>
    </w:p>
    <w:p w:rsidR="005B2D8F" w:rsidRPr="00A75F85" w:rsidRDefault="005B2D8F" w:rsidP="005B2D8F">
      <w:proofErr w:type="gramStart"/>
      <w:r>
        <w:rPr>
          <w:b/>
        </w:rPr>
        <w:t>SECONDED BY:</w:t>
      </w:r>
      <w:r w:rsidR="000940A1">
        <w:rPr>
          <w:b/>
        </w:rPr>
        <w:t xml:space="preserve"> </w:t>
      </w:r>
      <w:r w:rsidR="00A64272">
        <w:t>Councilperson Lynn Durrant.</w:t>
      </w:r>
      <w:proofErr w:type="gramEnd"/>
    </w:p>
    <w:p w:rsidR="00EC270C" w:rsidRDefault="005B2D8F">
      <w:pPr>
        <w:rPr>
          <w:b/>
        </w:rPr>
      </w:pPr>
      <w:r w:rsidRPr="00EC270C">
        <w:rPr>
          <w:b/>
        </w:rPr>
        <w:t>VOTE:</w:t>
      </w:r>
      <w:r>
        <w:rPr>
          <w:b/>
        </w:rPr>
        <w:t xml:space="preserve"> </w:t>
      </w:r>
      <w:r w:rsidR="00F64F42">
        <w:rPr>
          <w:b/>
        </w:rPr>
        <w:t xml:space="preserve"> </w:t>
      </w:r>
      <w:r w:rsidR="00013862">
        <w:t>All Affirmative (4-0).</w:t>
      </w:r>
    </w:p>
    <w:p w:rsidR="00E56CC3" w:rsidRDefault="00E56CC3"/>
    <w:p w:rsidR="0079239D" w:rsidRDefault="0079239D">
      <w:r>
        <w:rPr>
          <w:b/>
          <w:bCs/>
        </w:rPr>
        <w:t>MEETING ADJOURNED AT</w:t>
      </w:r>
      <w:r>
        <w:t xml:space="preserve">:  </w:t>
      </w:r>
      <w:r w:rsidR="00B31A5A">
        <w:t xml:space="preserve"> </w:t>
      </w:r>
      <w:r w:rsidR="0048408F">
        <w:t>8:45 p.m.</w:t>
      </w:r>
    </w:p>
    <w:p w:rsidR="0079239D" w:rsidRDefault="0079239D"/>
    <w:p w:rsidR="0079239D" w:rsidRDefault="0079239D"/>
    <w:p w:rsidR="0079239D" w:rsidRDefault="0079239D">
      <w:pPr>
        <w:jc w:val="right"/>
      </w:pPr>
      <w:r>
        <w:t>_________________________</w:t>
      </w:r>
    </w:p>
    <w:p w:rsidR="0079239D" w:rsidRDefault="0079239D">
      <w:pPr>
        <w:jc w:val="right"/>
      </w:pPr>
      <w:r>
        <w:t>Jeffrey Nielson, City Recorder</w:t>
      </w:r>
    </w:p>
    <w:sectPr w:rsidR="0079239D" w:rsidSect="005E020D">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2F" w:rsidRDefault="0034712F">
      <w:r>
        <w:separator/>
      </w:r>
    </w:p>
  </w:endnote>
  <w:endnote w:type="continuationSeparator" w:id="0">
    <w:p w:rsidR="0034712F" w:rsidRDefault="00347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2F" w:rsidRDefault="0034712F">
      <w:r>
        <w:separator/>
      </w:r>
    </w:p>
  </w:footnote>
  <w:footnote w:type="continuationSeparator" w:id="0">
    <w:p w:rsidR="0034712F" w:rsidRDefault="00347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2F" w:rsidRDefault="0034712F">
    <w:pPr>
      <w:pStyle w:val="Header"/>
      <w:rPr>
        <w:sz w:val="20"/>
      </w:rPr>
    </w:pPr>
    <w:smartTag w:uri="urn:schemas-microsoft-com:office:smarttags" w:element="place">
      <w:smartTag w:uri="urn:schemas-microsoft-com:office:smarttags" w:element="PlaceName">
        <w:r>
          <w:rPr>
            <w:sz w:val="20"/>
          </w:rPr>
          <w:t>Salem</w:t>
        </w:r>
      </w:smartTag>
      <w:r>
        <w:rPr>
          <w:sz w:val="20"/>
        </w:rPr>
        <w:t xml:space="preserve"> </w:t>
      </w:r>
      <w:smartTag w:uri="urn:schemas-microsoft-com:office:smarttags" w:element="PlaceType">
        <w:r>
          <w:rPr>
            <w:sz w:val="20"/>
          </w:rPr>
          <w:t>City</w:t>
        </w:r>
      </w:smartTag>
    </w:smartTag>
    <w:r>
      <w:rPr>
        <w:sz w:val="20"/>
      </w:rPr>
      <w:t xml:space="preserve"> Council Meeting</w:t>
    </w:r>
  </w:p>
  <w:p w:rsidR="0034712F" w:rsidRDefault="0034712F">
    <w:pPr>
      <w:pStyle w:val="Header"/>
      <w:rPr>
        <w:rStyle w:val="PageNumber"/>
        <w:sz w:val="20"/>
      </w:rPr>
    </w:pPr>
    <w:r>
      <w:rPr>
        <w:sz w:val="20"/>
      </w:rPr>
      <w:t xml:space="preserve">May 5, 2010 – page </w:t>
    </w:r>
    <w:r w:rsidR="005B1F18">
      <w:rPr>
        <w:rStyle w:val="PageNumber"/>
        <w:sz w:val="20"/>
      </w:rPr>
      <w:fldChar w:fldCharType="begin"/>
    </w:r>
    <w:r>
      <w:rPr>
        <w:rStyle w:val="PageNumber"/>
        <w:sz w:val="20"/>
      </w:rPr>
      <w:instrText xml:space="preserve"> PAGE </w:instrText>
    </w:r>
    <w:r w:rsidR="005B1F18">
      <w:rPr>
        <w:rStyle w:val="PageNumber"/>
        <w:sz w:val="20"/>
      </w:rPr>
      <w:fldChar w:fldCharType="separate"/>
    </w:r>
    <w:r w:rsidR="008A49B8">
      <w:rPr>
        <w:rStyle w:val="PageNumber"/>
        <w:noProof/>
        <w:sz w:val="20"/>
      </w:rPr>
      <w:t>2</w:t>
    </w:r>
    <w:r w:rsidR="005B1F18">
      <w:rPr>
        <w:rStyle w:val="PageNumber"/>
        <w:sz w:val="20"/>
      </w:rPr>
      <w:fldChar w:fldCharType="end"/>
    </w:r>
    <w:r>
      <w:rPr>
        <w:rStyle w:val="PageNumber"/>
        <w:sz w:val="20"/>
      </w:rPr>
      <w:t xml:space="preserve"> of </w:t>
    </w:r>
    <w:r w:rsidR="005B1F18">
      <w:rPr>
        <w:rStyle w:val="PageNumber"/>
        <w:sz w:val="20"/>
      </w:rPr>
      <w:fldChar w:fldCharType="begin"/>
    </w:r>
    <w:r>
      <w:rPr>
        <w:rStyle w:val="PageNumber"/>
        <w:sz w:val="20"/>
      </w:rPr>
      <w:instrText xml:space="preserve"> NUMPAGES </w:instrText>
    </w:r>
    <w:r w:rsidR="005B1F18">
      <w:rPr>
        <w:rStyle w:val="PageNumber"/>
        <w:sz w:val="20"/>
      </w:rPr>
      <w:fldChar w:fldCharType="separate"/>
    </w:r>
    <w:r w:rsidR="008A49B8">
      <w:rPr>
        <w:rStyle w:val="PageNumber"/>
        <w:noProof/>
        <w:sz w:val="20"/>
      </w:rPr>
      <w:t>7</w:t>
    </w:r>
    <w:r w:rsidR="005B1F18">
      <w:rPr>
        <w:rStyle w:val="PageNumber"/>
        <w:sz w:val="20"/>
      </w:rPr>
      <w:fldChar w:fldCharType="end"/>
    </w:r>
  </w:p>
  <w:p w:rsidR="0034712F" w:rsidRDefault="005B1F18">
    <w:pPr>
      <w:pStyle w:val="Header"/>
    </w:pPr>
    <w:r w:rsidRPr="005B1F18">
      <w:rPr>
        <w:noProof/>
        <w:sz w:val="20"/>
      </w:rPr>
      <w:pict>
        <v:line id="_x0000_s1025" style="position:absolute;z-index:251657728" from="4.05pt,4.2pt" to="427.05pt,4.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8B"/>
    <w:multiLevelType w:val="multilevel"/>
    <w:tmpl w:val="743C808C"/>
    <w:lvl w:ilvl="0">
      <w:start w:val="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035190"/>
    <w:multiLevelType w:val="hybridMultilevel"/>
    <w:tmpl w:val="86642F54"/>
    <w:lvl w:ilvl="0" w:tplc="985C8F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C5367D"/>
    <w:multiLevelType w:val="hybridMultilevel"/>
    <w:tmpl w:val="0764E5A6"/>
    <w:lvl w:ilvl="0" w:tplc="20082D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822D5"/>
    <w:multiLevelType w:val="hybridMultilevel"/>
    <w:tmpl w:val="743C808C"/>
    <w:lvl w:ilvl="0" w:tplc="9B7C61C0">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E30C17"/>
    <w:multiLevelType w:val="hybridMultilevel"/>
    <w:tmpl w:val="4626B73A"/>
    <w:lvl w:ilvl="0" w:tplc="F3722342">
      <w:start w:val="1"/>
      <w:numFmt w:val="lowerLetter"/>
      <w:lvlText w:val="%1."/>
      <w:lvlJc w:val="left"/>
      <w:pPr>
        <w:tabs>
          <w:tab w:val="num" w:pos="1440"/>
        </w:tabs>
        <w:ind w:left="1440" w:hanging="720"/>
      </w:pPr>
      <w:rPr>
        <w:rFonts w:hint="default"/>
      </w:rPr>
    </w:lvl>
    <w:lvl w:ilvl="1" w:tplc="D936760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C46ACC"/>
    <w:multiLevelType w:val="hybridMultilevel"/>
    <w:tmpl w:val="F4CA6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10177"/>
    <w:multiLevelType w:val="hybridMultilevel"/>
    <w:tmpl w:val="7DAEDC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1D0D20"/>
    <w:multiLevelType w:val="hybridMultilevel"/>
    <w:tmpl w:val="887809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B642A3"/>
    <w:multiLevelType w:val="multilevel"/>
    <w:tmpl w:val="F068830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E00599"/>
    <w:multiLevelType w:val="hybridMultilevel"/>
    <w:tmpl w:val="CFD47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F430E2"/>
    <w:multiLevelType w:val="hybridMultilevel"/>
    <w:tmpl w:val="08748B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433B08"/>
    <w:multiLevelType w:val="hybridMultilevel"/>
    <w:tmpl w:val="D12E7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CA0B9A"/>
    <w:multiLevelType w:val="hybridMultilevel"/>
    <w:tmpl w:val="845C1F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823754"/>
    <w:multiLevelType w:val="hybridMultilevel"/>
    <w:tmpl w:val="523C47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302C0"/>
    <w:multiLevelType w:val="multilevel"/>
    <w:tmpl w:val="743C808C"/>
    <w:lvl w:ilvl="0">
      <w:start w:val="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0A2FC2"/>
    <w:multiLevelType w:val="hybridMultilevel"/>
    <w:tmpl w:val="D67C1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1A42CB"/>
    <w:multiLevelType w:val="hybridMultilevel"/>
    <w:tmpl w:val="FDFC6AA0"/>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4AB4EBC"/>
    <w:multiLevelType w:val="multilevel"/>
    <w:tmpl w:val="743C808C"/>
    <w:lvl w:ilvl="0">
      <w:start w:val="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BF61184"/>
    <w:multiLevelType w:val="hybridMultilevel"/>
    <w:tmpl w:val="3AD08D3C"/>
    <w:lvl w:ilvl="0" w:tplc="3214B1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D07B2"/>
    <w:multiLevelType w:val="multilevel"/>
    <w:tmpl w:val="743C808C"/>
    <w:lvl w:ilvl="0">
      <w:start w:val="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C9F5D4A"/>
    <w:multiLevelType w:val="hybridMultilevel"/>
    <w:tmpl w:val="6ED2FCD4"/>
    <w:lvl w:ilvl="0" w:tplc="BAF4B1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BF3192"/>
    <w:multiLevelType w:val="hybridMultilevel"/>
    <w:tmpl w:val="BAD64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C4720"/>
    <w:multiLevelType w:val="hybridMultilevel"/>
    <w:tmpl w:val="B7EEA6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A66A8A"/>
    <w:multiLevelType w:val="hybridMultilevel"/>
    <w:tmpl w:val="12F6D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C6988"/>
    <w:multiLevelType w:val="hybridMultilevel"/>
    <w:tmpl w:val="A17A56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AC5438"/>
    <w:multiLevelType w:val="hybridMultilevel"/>
    <w:tmpl w:val="62ACDFC0"/>
    <w:lvl w:ilvl="0" w:tplc="9F54C856">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E60C76"/>
    <w:multiLevelType w:val="hybridMultilevel"/>
    <w:tmpl w:val="D0C6E990"/>
    <w:lvl w:ilvl="0" w:tplc="8AE4D5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981E02"/>
    <w:multiLevelType w:val="hybridMultilevel"/>
    <w:tmpl w:val="66B6B526"/>
    <w:lvl w:ilvl="0" w:tplc="86E482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892D3B"/>
    <w:multiLevelType w:val="hybridMultilevel"/>
    <w:tmpl w:val="EA542B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5FB5577"/>
    <w:multiLevelType w:val="singleLevel"/>
    <w:tmpl w:val="FF3059BC"/>
    <w:lvl w:ilvl="0">
      <w:start w:val="5"/>
      <w:numFmt w:val="decimal"/>
      <w:lvlText w:val="%1."/>
      <w:lvlJc w:val="left"/>
      <w:pPr>
        <w:tabs>
          <w:tab w:val="num" w:pos="360"/>
        </w:tabs>
        <w:ind w:left="360" w:hanging="360"/>
      </w:pPr>
      <w:rPr>
        <w:rFonts w:hint="default"/>
        <w:b/>
      </w:rPr>
    </w:lvl>
  </w:abstractNum>
  <w:abstractNum w:abstractNumId="30">
    <w:nsid w:val="5B84216A"/>
    <w:multiLevelType w:val="multilevel"/>
    <w:tmpl w:val="0764E5A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BE61F0"/>
    <w:multiLevelType w:val="hybridMultilevel"/>
    <w:tmpl w:val="E4320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64254B"/>
    <w:multiLevelType w:val="singleLevel"/>
    <w:tmpl w:val="397A6764"/>
    <w:lvl w:ilvl="0">
      <w:start w:val="1"/>
      <w:numFmt w:val="decimal"/>
      <w:lvlText w:val="%1."/>
      <w:lvlJc w:val="left"/>
      <w:pPr>
        <w:tabs>
          <w:tab w:val="num" w:pos="360"/>
        </w:tabs>
        <w:ind w:left="360" w:hanging="360"/>
      </w:pPr>
      <w:rPr>
        <w:rFonts w:hint="default"/>
      </w:rPr>
    </w:lvl>
  </w:abstractNum>
  <w:abstractNum w:abstractNumId="33">
    <w:nsid w:val="6D814C6A"/>
    <w:multiLevelType w:val="singleLevel"/>
    <w:tmpl w:val="397A6764"/>
    <w:lvl w:ilvl="0">
      <w:start w:val="3"/>
      <w:numFmt w:val="decimal"/>
      <w:lvlText w:val="%1."/>
      <w:lvlJc w:val="left"/>
      <w:pPr>
        <w:tabs>
          <w:tab w:val="num" w:pos="360"/>
        </w:tabs>
        <w:ind w:left="360" w:hanging="360"/>
      </w:pPr>
      <w:rPr>
        <w:rFonts w:hint="default"/>
      </w:rPr>
    </w:lvl>
  </w:abstractNum>
  <w:abstractNum w:abstractNumId="34">
    <w:nsid w:val="7385747F"/>
    <w:multiLevelType w:val="hybridMultilevel"/>
    <w:tmpl w:val="D0EEE7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1810E5"/>
    <w:multiLevelType w:val="hybridMultilevel"/>
    <w:tmpl w:val="7F8810C2"/>
    <w:lvl w:ilvl="0" w:tplc="DAA6CA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372DF6"/>
    <w:multiLevelType w:val="multilevel"/>
    <w:tmpl w:val="743C808C"/>
    <w:lvl w:ilvl="0">
      <w:start w:val="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BAC4AB2"/>
    <w:multiLevelType w:val="hybridMultilevel"/>
    <w:tmpl w:val="9ABA444C"/>
    <w:lvl w:ilvl="0" w:tplc="CD0A90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29"/>
  </w:num>
  <w:num w:numId="4">
    <w:abstractNumId w:val="16"/>
  </w:num>
  <w:num w:numId="5">
    <w:abstractNumId w:val="3"/>
  </w:num>
  <w:num w:numId="6">
    <w:abstractNumId w:val="0"/>
  </w:num>
  <w:num w:numId="7">
    <w:abstractNumId w:val="14"/>
  </w:num>
  <w:num w:numId="8">
    <w:abstractNumId w:val="17"/>
  </w:num>
  <w:num w:numId="9">
    <w:abstractNumId w:val="19"/>
  </w:num>
  <w:num w:numId="10">
    <w:abstractNumId w:val="36"/>
  </w:num>
  <w:num w:numId="11">
    <w:abstractNumId w:val="22"/>
  </w:num>
  <w:num w:numId="12">
    <w:abstractNumId w:val="21"/>
  </w:num>
  <w:num w:numId="13">
    <w:abstractNumId w:val="34"/>
  </w:num>
  <w:num w:numId="14">
    <w:abstractNumId w:val="25"/>
  </w:num>
  <w:num w:numId="15">
    <w:abstractNumId w:val="24"/>
  </w:num>
  <w:num w:numId="16">
    <w:abstractNumId w:val="8"/>
  </w:num>
  <w:num w:numId="17">
    <w:abstractNumId w:val="11"/>
  </w:num>
  <w:num w:numId="18">
    <w:abstractNumId w:val="2"/>
  </w:num>
  <w:num w:numId="19">
    <w:abstractNumId w:val="30"/>
  </w:num>
  <w:num w:numId="20">
    <w:abstractNumId w:val="7"/>
  </w:num>
  <w:num w:numId="21">
    <w:abstractNumId w:val="23"/>
  </w:num>
  <w:num w:numId="22">
    <w:abstractNumId w:val="9"/>
  </w:num>
  <w:num w:numId="23">
    <w:abstractNumId w:val="28"/>
  </w:num>
  <w:num w:numId="24">
    <w:abstractNumId w:val="37"/>
  </w:num>
  <w:num w:numId="25">
    <w:abstractNumId w:val="6"/>
  </w:num>
  <w:num w:numId="26">
    <w:abstractNumId w:val="27"/>
  </w:num>
  <w:num w:numId="27">
    <w:abstractNumId w:val="20"/>
  </w:num>
  <w:num w:numId="28">
    <w:abstractNumId w:val="35"/>
  </w:num>
  <w:num w:numId="29">
    <w:abstractNumId w:val="26"/>
  </w:num>
  <w:num w:numId="30">
    <w:abstractNumId w:val="15"/>
  </w:num>
  <w:num w:numId="31">
    <w:abstractNumId w:val="18"/>
  </w:num>
  <w:num w:numId="32">
    <w:abstractNumId w:val="10"/>
  </w:num>
  <w:num w:numId="33">
    <w:abstractNumId w:val="1"/>
  </w:num>
  <w:num w:numId="34">
    <w:abstractNumId w:val="4"/>
  </w:num>
  <w:num w:numId="35">
    <w:abstractNumId w:val="13"/>
  </w:num>
  <w:num w:numId="36">
    <w:abstractNumId w:val="31"/>
  </w:num>
  <w:num w:numId="37">
    <w:abstractNumId w:val="1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22C"/>
    <w:rsid w:val="00003823"/>
    <w:rsid w:val="00013862"/>
    <w:rsid w:val="000156E2"/>
    <w:rsid w:val="00016F97"/>
    <w:rsid w:val="00021161"/>
    <w:rsid w:val="0002233C"/>
    <w:rsid w:val="00027152"/>
    <w:rsid w:val="000308F4"/>
    <w:rsid w:val="00035C87"/>
    <w:rsid w:val="00040726"/>
    <w:rsid w:val="00043BD0"/>
    <w:rsid w:val="00047F61"/>
    <w:rsid w:val="00051446"/>
    <w:rsid w:val="00051FEB"/>
    <w:rsid w:val="00054B6A"/>
    <w:rsid w:val="00056BB0"/>
    <w:rsid w:val="00057253"/>
    <w:rsid w:val="000615ED"/>
    <w:rsid w:val="00073FFD"/>
    <w:rsid w:val="00082272"/>
    <w:rsid w:val="000913B4"/>
    <w:rsid w:val="000940A1"/>
    <w:rsid w:val="000946EB"/>
    <w:rsid w:val="00095237"/>
    <w:rsid w:val="000972A2"/>
    <w:rsid w:val="000A0070"/>
    <w:rsid w:val="000A0BB5"/>
    <w:rsid w:val="000A24A5"/>
    <w:rsid w:val="000A2F36"/>
    <w:rsid w:val="000A42B1"/>
    <w:rsid w:val="000B77AC"/>
    <w:rsid w:val="000C3A89"/>
    <w:rsid w:val="000C5B4B"/>
    <w:rsid w:val="000E1337"/>
    <w:rsid w:val="000F4F9F"/>
    <w:rsid w:val="0010050F"/>
    <w:rsid w:val="00101C0D"/>
    <w:rsid w:val="001059D2"/>
    <w:rsid w:val="00113226"/>
    <w:rsid w:val="0011460B"/>
    <w:rsid w:val="00126935"/>
    <w:rsid w:val="00136F2C"/>
    <w:rsid w:val="00141F76"/>
    <w:rsid w:val="00142B33"/>
    <w:rsid w:val="00142D4A"/>
    <w:rsid w:val="00145F43"/>
    <w:rsid w:val="0015506A"/>
    <w:rsid w:val="00160F0A"/>
    <w:rsid w:val="00166A8D"/>
    <w:rsid w:val="00166C38"/>
    <w:rsid w:val="00173B28"/>
    <w:rsid w:val="00181B58"/>
    <w:rsid w:val="0018685C"/>
    <w:rsid w:val="001946F8"/>
    <w:rsid w:val="001A48BC"/>
    <w:rsid w:val="001A7673"/>
    <w:rsid w:val="001B403D"/>
    <w:rsid w:val="001C1E16"/>
    <w:rsid w:val="001C4648"/>
    <w:rsid w:val="001C47CC"/>
    <w:rsid w:val="001D1D1B"/>
    <w:rsid w:val="001D28A2"/>
    <w:rsid w:val="001E276B"/>
    <w:rsid w:val="001E52BC"/>
    <w:rsid w:val="001F1E65"/>
    <w:rsid w:val="001F2399"/>
    <w:rsid w:val="001F42DB"/>
    <w:rsid w:val="001F528E"/>
    <w:rsid w:val="00203773"/>
    <w:rsid w:val="00204A65"/>
    <w:rsid w:val="0021322C"/>
    <w:rsid w:val="00220DFD"/>
    <w:rsid w:val="0022228B"/>
    <w:rsid w:val="00227963"/>
    <w:rsid w:val="0024103F"/>
    <w:rsid w:val="00253EEE"/>
    <w:rsid w:val="002625B5"/>
    <w:rsid w:val="00266F8F"/>
    <w:rsid w:val="00267AC2"/>
    <w:rsid w:val="0027093C"/>
    <w:rsid w:val="0027302E"/>
    <w:rsid w:val="00274765"/>
    <w:rsid w:val="00277471"/>
    <w:rsid w:val="00280759"/>
    <w:rsid w:val="00284179"/>
    <w:rsid w:val="00285172"/>
    <w:rsid w:val="00285A44"/>
    <w:rsid w:val="00287A2F"/>
    <w:rsid w:val="00295459"/>
    <w:rsid w:val="00297B93"/>
    <w:rsid w:val="002A1FD8"/>
    <w:rsid w:val="002A2C9E"/>
    <w:rsid w:val="002C0F51"/>
    <w:rsid w:val="002C1676"/>
    <w:rsid w:val="002E4E6D"/>
    <w:rsid w:val="002F15BE"/>
    <w:rsid w:val="002F30DE"/>
    <w:rsid w:val="00311A8C"/>
    <w:rsid w:val="00311D61"/>
    <w:rsid w:val="003123E6"/>
    <w:rsid w:val="00313FB8"/>
    <w:rsid w:val="00314B3F"/>
    <w:rsid w:val="003173C7"/>
    <w:rsid w:val="003173F6"/>
    <w:rsid w:val="00320342"/>
    <w:rsid w:val="00320634"/>
    <w:rsid w:val="003208EF"/>
    <w:rsid w:val="00321315"/>
    <w:rsid w:val="0032496E"/>
    <w:rsid w:val="00324D29"/>
    <w:rsid w:val="00336BB1"/>
    <w:rsid w:val="00345C28"/>
    <w:rsid w:val="0034712F"/>
    <w:rsid w:val="00350FF5"/>
    <w:rsid w:val="00352936"/>
    <w:rsid w:val="0035446A"/>
    <w:rsid w:val="00360083"/>
    <w:rsid w:val="003617D5"/>
    <w:rsid w:val="00370926"/>
    <w:rsid w:val="0037409D"/>
    <w:rsid w:val="00380A78"/>
    <w:rsid w:val="00382854"/>
    <w:rsid w:val="0038522F"/>
    <w:rsid w:val="00393DBA"/>
    <w:rsid w:val="003970D3"/>
    <w:rsid w:val="003A1E34"/>
    <w:rsid w:val="003A572A"/>
    <w:rsid w:val="003C3F7D"/>
    <w:rsid w:val="003D0AA1"/>
    <w:rsid w:val="003D2517"/>
    <w:rsid w:val="003D2688"/>
    <w:rsid w:val="003E507F"/>
    <w:rsid w:val="003E77A7"/>
    <w:rsid w:val="003F5C35"/>
    <w:rsid w:val="003F66F1"/>
    <w:rsid w:val="003F7BF0"/>
    <w:rsid w:val="004133DF"/>
    <w:rsid w:val="00416456"/>
    <w:rsid w:val="004264EE"/>
    <w:rsid w:val="00432875"/>
    <w:rsid w:val="00437B42"/>
    <w:rsid w:val="00443F27"/>
    <w:rsid w:val="00444320"/>
    <w:rsid w:val="00446AB1"/>
    <w:rsid w:val="00454020"/>
    <w:rsid w:val="00455833"/>
    <w:rsid w:val="00461686"/>
    <w:rsid w:val="00463F1E"/>
    <w:rsid w:val="00464106"/>
    <w:rsid w:val="00464195"/>
    <w:rsid w:val="0047519C"/>
    <w:rsid w:val="00482CC5"/>
    <w:rsid w:val="00482FDF"/>
    <w:rsid w:val="0048408F"/>
    <w:rsid w:val="004860A1"/>
    <w:rsid w:val="0049078D"/>
    <w:rsid w:val="004925E0"/>
    <w:rsid w:val="004A1C13"/>
    <w:rsid w:val="004A60F9"/>
    <w:rsid w:val="004C1039"/>
    <w:rsid w:val="004D3AD7"/>
    <w:rsid w:val="004E0E79"/>
    <w:rsid w:val="004F3AB4"/>
    <w:rsid w:val="004F4490"/>
    <w:rsid w:val="005002EF"/>
    <w:rsid w:val="00502D3E"/>
    <w:rsid w:val="005169EE"/>
    <w:rsid w:val="00524D27"/>
    <w:rsid w:val="00531BC2"/>
    <w:rsid w:val="00533C4B"/>
    <w:rsid w:val="005639C2"/>
    <w:rsid w:val="00577500"/>
    <w:rsid w:val="00577EA0"/>
    <w:rsid w:val="00592837"/>
    <w:rsid w:val="00596986"/>
    <w:rsid w:val="005A1833"/>
    <w:rsid w:val="005A7F07"/>
    <w:rsid w:val="005B1F18"/>
    <w:rsid w:val="005B2D8F"/>
    <w:rsid w:val="005B4634"/>
    <w:rsid w:val="005B4AB5"/>
    <w:rsid w:val="005B5BED"/>
    <w:rsid w:val="005C2A70"/>
    <w:rsid w:val="005C38D1"/>
    <w:rsid w:val="005D0C67"/>
    <w:rsid w:val="005D0EA8"/>
    <w:rsid w:val="005D3343"/>
    <w:rsid w:val="005D33C1"/>
    <w:rsid w:val="005E020D"/>
    <w:rsid w:val="005F1471"/>
    <w:rsid w:val="005F2424"/>
    <w:rsid w:val="005F389F"/>
    <w:rsid w:val="005F4F69"/>
    <w:rsid w:val="00612889"/>
    <w:rsid w:val="006421D1"/>
    <w:rsid w:val="00643DD3"/>
    <w:rsid w:val="00650F2E"/>
    <w:rsid w:val="00652AF8"/>
    <w:rsid w:val="006630CA"/>
    <w:rsid w:val="006636DD"/>
    <w:rsid w:val="00667596"/>
    <w:rsid w:val="00683E59"/>
    <w:rsid w:val="00684445"/>
    <w:rsid w:val="006905B0"/>
    <w:rsid w:val="00690E5A"/>
    <w:rsid w:val="00696BFD"/>
    <w:rsid w:val="006A488E"/>
    <w:rsid w:val="006C124A"/>
    <w:rsid w:val="006C6BA0"/>
    <w:rsid w:val="006D179A"/>
    <w:rsid w:val="006E2AF3"/>
    <w:rsid w:val="006E2C04"/>
    <w:rsid w:val="006E4F7F"/>
    <w:rsid w:val="006F316D"/>
    <w:rsid w:val="006F3D33"/>
    <w:rsid w:val="006F407E"/>
    <w:rsid w:val="006F7F82"/>
    <w:rsid w:val="007021EA"/>
    <w:rsid w:val="00705496"/>
    <w:rsid w:val="007120BA"/>
    <w:rsid w:val="00714FF3"/>
    <w:rsid w:val="00722A0A"/>
    <w:rsid w:val="007262B1"/>
    <w:rsid w:val="007412B0"/>
    <w:rsid w:val="007445EC"/>
    <w:rsid w:val="0074504A"/>
    <w:rsid w:val="00753151"/>
    <w:rsid w:val="00757F40"/>
    <w:rsid w:val="00765B66"/>
    <w:rsid w:val="00766069"/>
    <w:rsid w:val="007702E7"/>
    <w:rsid w:val="00770D76"/>
    <w:rsid w:val="00771BE2"/>
    <w:rsid w:val="007765EE"/>
    <w:rsid w:val="00782BAD"/>
    <w:rsid w:val="00783790"/>
    <w:rsid w:val="0079239D"/>
    <w:rsid w:val="00794787"/>
    <w:rsid w:val="00795257"/>
    <w:rsid w:val="0079758D"/>
    <w:rsid w:val="007A6A45"/>
    <w:rsid w:val="007B2CD1"/>
    <w:rsid w:val="007B3BC2"/>
    <w:rsid w:val="007B4E18"/>
    <w:rsid w:val="007C17B5"/>
    <w:rsid w:val="007E5315"/>
    <w:rsid w:val="007F1267"/>
    <w:rsid w:val="007F428F"/>
    <w:rsid w:val="007F7DCF"/>
    <w:rsid w:val="00806CD7"/>
    <w:rsid w:val="00825EB6"/>
    <w:rsid w:val="008307E2"/>
    <w:rsid w:val="008308E0"/>
    <w:rsid w:val="00831D5C"/>
    <w:rsid w:val="00833412"/>
    <w:rsid w:val="008364E5"/>
    <w:rsid w:val="00840D6E"/>
    <w:rsid w:val="008472F2"/>
    <w:rsid w:val="0085193F"/>
    <w:rsid w:val="008571F4"/>
    <w:rsid w:val="00862579"/>
    <w:rsid w:val="00870D25"/>
    <w:rsid w:val="0088104A"/>
    <w:rsid w:val="008830A1"/>
    <w:rsid w:val="00883806"/>
    <w:rsid w:val="00895F46"/>
    <w:rsid w:val="0089721A"/>
    <w:rsid w:val="00897ADA"/>
    <w:rsid w:val="008A0279"/>
    <w:rsid w:val="008A1768"/>
    <w:rsid w:val="008A245C"/>
    <w:rsid w:val="008A3DF7"/>
    <w:rsid w:val="008A49B8"/>
    <w:rsid w:val="008A5D14"/>
    <w:rsid w:val="008C3717"/>
    <w:rsid w:val="008D215D"/>
    <w:rsid w:val="008D4C8F"/>
    <w:rsid w:val="008D4DC9"/>
    <w:rsid w:val="008E026D"/>
    <w:rsid w:val="008E54A9"/>
    <w:rsid w:val="008E74CB"/>
    <w:rsid w:val="008F00F5"/>
    <w:rsid w:val="008F0CD9"/>
    <w:rsid w:val="008F3803"/>
    <w:rsid w:val="008F69DE"/>
    <w:rsid w:val="00900567"/>
    <w:rsid w:val="00900F6F"/>
    <w:rsid w:val="00920D86"/>
    <w:rsid w:val="00922C6F"/>
    <w:rsid w:val="009414CE"/>
    <w:rsid w:val="0094529D"/>
    <w:rsid w:val="00950BC8"/>
    <w:rsid w:val="00957C7C"/>
    <w:rsid w:val="009615D1"/>
    <w:rsid w:val="009643A4"/>
    <w:rsid w:val="00970C39"/>
    <w:rsid w:val="0098074B"/>
    <w:rsid w:val="00981A05"/>
    <w:rsid w:val="00982A9D"/>
    <w:rsid w:val="0099127A"/>
    <w:rsid w:val="00995D2D"/>
    <w:rsid w:val="009A4525"/>
    <w:rsid w:val="009B2EB2"/>
    <w:rsid w:val="009C309F"/>
    <w:rsid w:val="009C3254"/>
    <w:rsid w:val="009C73F0"/>
    <w:rsid w:val="009D4898"/>
    <w:rsid w:val="009D5377"/>
    <w:rsid w:val="009D6AA1"/>
    <w:rsid w:val="009D6AE8"/>
    <w:rsid w:val="009E3383"/>
    <w:rsid w:val="009F3F7F"/>
    <w:rsid w:val="00A01432"/>
    <w:rsid w:val="00A02391"/>
    <w:rsid w:val="00A07F84"/>
    <w:rsid w:val="00A20C2B"/>
    <w:rsid w:val="00A2398B"/>
    <w:rsid w:val="00A32AF3"/>
    <w:rsid w:val="00A35E3B"/>
    <w:rsid w:val="00A3602B"/>
    <w:rsid w:val="00A44686"/>
    <w:rsid w:val="00A44DA4"/>
    <w:rsid w:val="00A4583A"/>
    <w:rsid w:val="00A53F31"/>
    <w:rsid w:val="00A54F44"/>
    <w:rsid w:val="00A56753"/>
    <w:rsid w:val="00A571A2"/>
    <w:rsid w:val="00A64272"/>
    <w:rsid w:val="00A75F85"/>
    <w:rsid w:val="00A7693D"/>
    <w:rsid w:val="00A807B1"/>
    <w:rsid w:val="00A90B90"/>
    <w:rsid w:val="00A92015"/>
    <w:rsid w:val="00AB57A4"/>
    <w:rsid w:val="00AC3BD5"/>
    <w:rsid w:val="00AE0CAC"/>
    <w:rsid w:val="00AF3178"/>
    <w:rsid w:val="00AF4394"/>
    <w:rsid w:val="00AF6664"/>
    <w:rsid w:val="00AF6DCE"/>
    <w:rsid w:val="00B01D08"/>
    <w:rsid w:val="00B0247E"/>
    <w:rsid w:val="00B03204"/>
    <w:rsid w:val="00B15C49"/>
    <w:rsid w:val="00B24BDC"/>
    <w:rsid w:val="00B27883"/>
    <w:rsid w:val="00B309D7"/>
    <w:rsid w:val="00B31A5A"/>
    <w:rsid w:val="00B32193"/>
    <w:rsid w:val="00B32E13"/>
    <w:rsid w:val="00B36AA7"/>
    <w:rsid w:val="00B44A1F"/>
    <w:rsid w:val="00B465DB"/>
    <w:rsid w:val="00B521D7"/>
    <w:rsid w:val="00B52BD8"/>
    <w:rsid w:val="00B55351"/>
    <w:rsid w:val="00B65403"/>
    <w:rsid w:val="00B81F1B"/>
    <w:rsid w:val="00B84EAD"/>
    <w:rsid w:val="00B85C09"/>
    <w:rsid w:val="00B87344"/>
    <w:rsid w:val="00B906EB"/>
    <w:rsid w:val="00B90793"/>
    <w:rsid w:val="00B94673"/>
    <w:rsid w:val="00B94D31"/>
    <w:rsid w:val="00B9669A"/>
    <w:rsid w:val="00BA0BEE"/>
    <w:rsid w:val="00BB1DCA"/>
    <w:rsid w:val="00BB5E8B"/>
    <w:rsid w:val="00BC1858"/>
    <w:rsid w:val="00BD429C"/>
    <w:rsid w:val="00BD669E"/>
    <w:rsid w:val="00BE2EEB"/>
    <w:rsid w:val="00BE36EE"/>
    <w:rsid w:val="00BE663B"/>
    <w:rsid w:val="00C023B3"/>
    <w:rsid w:val="00C106E5"/>
    <w:rsid w:val="00C11F2C"/>
    <w:rsid w:val="00C161BB"/>
    <w:rsid w:val="00C176D1"/>
    <w:rsid w:val="00C439BE"/>
    <w:rsid w:val="00C45484"/>
    <w:rsid w:val="00C47412"/>
    <w:rsid w:val="00C53040"/>
    <w:rsid w:val="00C53597"/>
    <w:rsid w:val="00C57761"/>
    <w:rsid w:val="00C670A9"/>
    <w:rsid w:val="00C73543"/>
    <w:rsid w:val="00C867EE"/>
    <w:rsid w:val="00C9019C"/>
    <w:rsid w:val="00C90944"/>
    <w:rsid w:val="00C92452"/>
    <w:rsid w:val="00C92EB3"/>
    <w:rsid w:val="00C978F8"/>
    <w:rsid w:val="00CA4457"/>
    <w:rsid w:val="00CB4700"/>
    <w:rsid w:val="00CB4D4A"/>
    <w:rsid w:val="00CB6478"/>
    <w:rsid w:val="00CB6676"/>
    <w:rsid w:val="00CC2989"/>
    <w:rsid w:val="00CC3A46"/>
    <w:rsid w:val="00CC4188"/>
    <w:rsid w:val="00CD1FE2"/>
    <w:rsid w:val="00CD2811"/>
    <w:rsid w:val="00CD721F"/>
    <w:rsid w:val="00CE4BC4"/>
    <w:rsid w:val="00CE5457"/>
    <w:rsid w:val="00CE7BB3"/>
    <w:rsid w:val="00D00B95"/>
    <w:rsid w:val="00D04429"/>
    <w:rsid w:val="00D05B36"/>
    <w:rsid w:val="00D07786"/>
    <w:rsid w:val="00D11B05"/>
    <w:rsid w:val="00D174AF"/>
    <w:rsid w:val="00D21E4F"/>
    <w:rsid w:val="00D253CF"/>
    <w:rsid w:val="00D312CC"/>
    <w:rsid w:val="00D3183C"/>
    <w:rsid w:val="00D33FFC"/>
    <w:rsid w:val="00D40702"/>
    <w:rsid w:val="00D4331F"/>
    <w:rsid w:val="00D53C58"/>
    <w:rsid w:val="00D62FA6"/>
    <w:rsid w:val="00D62FD2"/>
    <w:rsid w:val="00D6394F"/>
    <w:rsid w:val="00D70CC2"/>
    <w:rsid w:val="00D80F07"/>
    <w:rsid w:val="00D814EA"/>
    <w:rsid w:val="00D81AD6"/>
    <w:rsid w:val="00D9068A"/>
    <w:rsid w:val="00D9526B"/>
    <w:rsid w:val="00DA0CD1"/>
    <w:rsid w:val="00DC0402"/>
    <w:rsid w:val="00DC58BA"/>
    <w:rsid w:val="00DD2D94"/>
    <w:rsid w:val="00DD5253"/>
    <w:rsid w:val="00DE1FF1"/>
    <w:rsid w:val="00DE2425"/>
    <w:rsid w:val="00DE7DF9"/>
    <w:rsid w:val="00DF7579"/>
    <w:rsid w:val="00E00FEA"/>
    <w:rsid w:val="00E20686"/>
    <w:rsid w:val="00E326E7"/>
    <w:rsid w:val="00E35913"/>
    <w:rsid w:val="00E56CC3"/>
    <w:rsid w:val="00E61CDD"/>
    <w:rsid w:val="00E709E7"/>
    <w:rsid w:val="00E73DA5"/>
    <w:rsid w:val="00E76879"/>
    <w:rsid w:val="00E82683"/>
    <w:rsid w:val="00E85CB0"/>
    <w:rsid w:val="00E85D04"/>
    <w:rsid w:val="00E87768"/>
    <w:rsid w:val="00E908C8"/>
    <w:rsid w:val="00EA2C4D"/>
    <w:rsid w:val="00EA60E9"/>
    <w:rsid w:val="00EB3B6E"/>
    <w:rsid w:val="00EC1BFD"/>
    <w:rsid w:val="00EC270C"/>
    <w:rsid w:val="00EC53C5"/>
    <w:rsid w:val="00ED2824"/>
    <w:rsid w:val="00ED599B"/>
    <w:rsid w:val="00EE58A9"/>
    <w:rsid w:val="00EF63C1"/>
    <w:rsid w:val="00F02DFE"/>
    <w:rsid w:val="00F146BD"/>
    <w:rsid w:val="00F210C2"/>
    <w:rsid w:val="00F261FF"/>
    <w:rsid w:val="00F3390C"/>
    <w:rsid w:val="00F3536F"/>
    <w:rsid w:val="00F40AEA"/>
    <w:rsid w:val="00F443F8"/>
    <w:rsid w:val="00F50085"/>
    <w:rsid w:val="00F528B1"/>
    <w:rsid w:val="00F5535E"/>
    <w:rsid w:val="00F55C07"/>
    <w:rsid w:val="00F57FDD"/>
    <w:rsid w:val="00F62ADC"/>
    <w:rsid w:val="00F64F42"/>
    <w:rsid w:val="00F80721"/>
    <w:rsid w:val="00F83853"/>
    <w:rsid w:val="00F85F09"/>
    <w:rsid w:val="00F86632"/>
    <w:rsid w:val="00FB1A1E"/>
    <w:rsid w:val="00FB221C"/>
    <w:rsid w:val="00FB7415"/>
    <w:rsid w:val="00FB7B44"/>
    <w:rsid w:val="00FD1171"/>
    <w:rsid w:val="00FD137D"/>
    <w:rsid w:val="00FD2131"/>
    <w:rsid w:val="00FD4FEB"/>
    <w:rsid w:val="00FD562C"/>
    <w:rsid w:val="00FD7268"/>
    <w:rsid w:val="00FE4648"/>
    <w:rsid w:val="00FE5CC4"/>
    <w:rsid w:val="00FE7EDD"/>
    <w:rsid w:val="00FF35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1BB"/>
    <w:rPr>
      <w:sz w:val="24"/>
    </w:rPr>
  </w:style>
  <w:style w:type="paragraph" w:styleId="Heading1">
    <w:name w:val="heading 1"/>
    <w:basedOn w:val="Normal"/>
    <w:next w:val="Normal"/>
    <w:qFormat/>
    <w:rsid w:val="00464195"/>
    <w:pPr>
      <w:keepNext/>
      <w:outlineLvl w:val="0"/>
    </w:pPr>
    <w:rPr>
      <w:b/>
      <w:u w:val="single"/>
    </w:rPr>
  </w:style>
  <w:style w:type="paragraph" w:styleId="Heading2">
    <w:name w:val="heading 2"/>
    <w:basedOn w:val="Normal"/>
    <w:next w:val="Normal"/>
    <w:qFormat/>
    <w:rsid w:val="00464195"/>
    <w:pPr>
      <w:keepNext/>
      <w:outlineLvl w:val="1"/>
    </w:pPr>
    <w:rPr>
      <w:b/>
    </w:rPr>
  </w:style>
  <w:style w:type="paragraph" w:styleId="Heading3">
    <w:name w:val="heading 3"/>
    <w:basedOn w:val="Normal"/>
    <w:next w:val="Normal"/>
    <w:qFormat/>
    <w:rsid w:val="0046419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64195"/>
    <w:pPr>
      <w:framePr w:w="7920" w:h="1980" w:hRule="exact" w:hSpace="180" w:wrap="auto" w:hAnchor="page" w:xAlign="center" w:yAlign="bottom"/>
      <w:ind w:left="2880"/>
    </w:pPr>
    <w:rPr>
      <w:rFonts w:ascii="Comic Sans MS" w:hAnsi="Comic Sans MS"/>
      <w:b/>
      <w:shadow/>
      <w:sz w:val="52"/>
    </w:rPr>
  </w:style>
  <w:style w:type="character" w:styleId="Hyperlink">
    <w:name w:val="Hyperlink"/>
    <w:basedOn w:val="DefaultParagraphFont"/>
    <w:rsid w:val="00464195"/>
    <w:rPr>
      <w:color w:val="0000FF"/>
      <w:u w:val="single"/>
    </w:rPr>
  </w:style>
  <w:style w:type="paragraph" w:styleId="Header">
    <w:name w:val="header"/>
    <w:basedOn w:val="Normal"/>
    <w:rsid w:val="00464195"/>
    <w:pPr>
      <w:tabs>
        <w:tab w:val="center" w:pos="4320"/>
        <w:tab w:val="right" w:pos="8640"/>
      </w:tabs>
    </w:pPr>
  </w:style>
  <w:style w:type="paragraph" w:styleId="Footer">
    <w:name w:val="footer"/>
    <w:basedOn w:val="Normal"/>
    <w:rsid w:val="00464195"/>
    <w:pPr>
      <w:tabs>
        <w:tab w:val="center" w:pos="4320"/>
        <w:tab w:val="right" w:pos="8640"/>
      </w:tabs>
    </w:pPr>
  </w:style>
  <w:style w:type="character" w:styleId="PageNumber">
    <w:name w:val="page number"/>
    <w:basedOn w:val="DefaultParagraphFont"/>
    <w:rsid w:val="00464195"/>
  </w:style>
  <w:style w:type="character" w:styleId="LineNumber">
    <w:name w:val="line number"/>
    <w:basedOn w:val="DefaultParagraphFont"/>
    <w:rsid w:val="00287A2F"/>
  </w:style>
  <w:style w:type="paragraph" w:styleId="BalloonText">
    <w:name w:val="Balloon Text"/>
    <w:basedOn w:val="Normal"/>
    <w:semiHidden/>
    <w:rsid w:val="00B55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126B-56AF-4469-8F50-BA01A4A4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2008</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Meeting convened at:</vt:lpstr>
    </vt:vector>
  </TitlesOfParts>
  <Company>SOS STAFFING SERVICES</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convened at:</dc:title>
  <dc:subject/>
  <dc:creator>Recorder</dc:creator>
  <cp:keywords/>
  <dc:description/>
  <cp:lastModifiedBy> </cp:lastModifiedBy>
  <cp:revision>3</cp:revision>
  <cp:lastPrinted>2010-05-18T23:17:00Z</cp:lastPrinted>
  <dcterms:created xsi:type="dcterms:W3CDTF">2010-05-20T12:48:00Z</dcterms:created>
  <dcterms:modified xsi:type="dcterms:W3CDTF">2010-09-13T21:09:00Z</dcterms:modified>
</cp:coreProperties>
</file>